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E510" w14:textId="2FD969DF" w:rsidR="00B21592" w:rsidRDefault="007742A1" w:rsidP="007742A1">
      <w:pPr>
        <w:pStyle w:val="berschrift2"/>
        <w:spacing w:before="0" w:after="80"/>
        <w:rPr>
          <w:rFonts w:cs="Arial"/>
          <w:color w:val="44546A" w:themeColor="text2"/>
          <w:sz w:val="20"/>
          <w:szCs w:val="20"/>
        </w:rPr>
      </w:pPr>
      <w:r>
        <w:t>Mögliche Gesprächsinhalte</w:t>
      </w:r>
      <w:r w:rsidR="00F3082A" w:rsidRPr="00F3082A">
        <w:t xml:space="preserve"> </w:t>
      </w:r>
      <w:r w:rsidRPr="00F3082A">
        <w:t>zur Vorbereitung</w:t>
      </w:r>
      <w:r>
        <w:br/>
      </w:r>
      <w:r w:rsidR="00B21592" w:rsidRPr="00F3082A">
        <w:rPr>
          <w:noProof/>
        </w:rPr>
        <w:drawing>
          <wp:anchor distT="0" distB="0" distL="114300" distR="114300" simplePos="0" relativeHeight="251660288" behindDoc="0" locked="0" layoutInCell="1" allowOverlap="1" wp14:anchorId="4FC0DBDE" wp14:editId="11E25773">
            <wp:simplePos x="0" y="0"/>
            <wp:positionH relativeFrom="column">
              <wp:posOffset>2413</wp:posOffset>
            </wp:positionH>
            <wp:positionV relativeFrom="paragraph">
              <wp:posOffset>508</wp:posOffset>
            </wp:positionV>
            <wp:extent cx="409575" cy="409575"/>
            <wp:effectExtent l="0" t="0" r="9525" b="9525"/>
            <wp:wrapSquare wrapText="bothSides"/>
            <wp:docPr id="410466122" name="Grafik 16" descr="Blas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66122" name="Grafik 410466122" descr="Blasen Silhouette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5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 w:rsidR="00B21592" w:rsidRPr="00F3082A">
        <w:t>llgemeines Personal und Führungskraft</w:t>
      </w:r>
      <w:r w:rsidR="00F3082A" w:rsidRPr="00F3082A">
        <w:t xml:space="preserve"> </w:t>
      </w:r>
      <w:r w:rsidR="0093098E" w:rsidRPr="00F3082A">
        <w:br/>
      </w:r>
      <w:r w:rsidR="007A1C4D">
        <w:rPr>
          <w:rFonts w:cs="Arial"/>
          <w:b w:val="0"/>
          <w:sz w:val="16"/>
          <w:szCs w:val="16"/>
        </w:rPr>
        <w:t>I</w:t>
      </w:r>
      <w:r w:rsidR="00B21592" w:rsidRPr="005B3FE8">
        <w:rPr>
          <w:rFonts w:cs="Arial"/>
          <w:b w:val="0"/>
          <w:sz w:val="16"/>
          <w:szCs w:val="16"/>
        </w:rPr>
        <w:t>nfo: Die Links führen Sie zu den entsprechenden Vereinbarungen.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rbeitssituation"/>
      </w:tblPr>
      <w:tblGrid>
        <w:gridCol w:w="2547"/>
        <w:gridCol w:w="6515"/>
      </w:tblGrid>
      <w:tr w:rsidR="003B202A" w:rsidRPr="00BB2C90" w14:paraId="7E616D35" w14:textId="77777777" w:rsidTr="000D4095">
        <w:tc>
          <w:tcPr>
            <w:tcW w:w="9062" w:type="dxa"/>
            <w:gridSpan w:val="2"/>
            <w:shd w:val="clear" w:color="auto" w:fill="DEEAF6" w:themeFill="accent1" w:themeFillTint="33"/>
          </w:tcPr>
          <w:p w14:paraId="56EDDDC3" w14:textId="79853A50" w:rsidR="003B202A" w:rsidRPr="00D42473" w:rsidRDefault="003B202A" w:rsidP="00261891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D42473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Arbeitssituation</w:t>
            </w:r>
          </w:p>
        </w:tc>
      </w:tr>
      <w:tr w:rsidR="00BB2C90" w:rsidRPr="00BB2C90" w14:paraId="1B2C4C0F" w14:textId="77777777" w:rsidTr="009E4324">
        <w:tc>
          <w:tcPr>
            <w:tcW w:w="2547" w:type="dxa"/>
          </w:tcPr>
          <w:p w14:paraId="7AA7959E" w14:textId="77777777" w:rsidR="00BB2C90" w:rsidRPr="00BB2C90" w:rsidRDefault="00BB2C90" w:rsidP="00BB2C90">
            <w:p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>Arbeitsaufgaben</w:t>
            </w:r>
          </w:p>
        </w:tc>
        <w:tc>
          <w:tcPr>
            <w:tcW w:w="6515" w:type="dxa"/>
          </w:tcPr>
          <w:p w14:paraId="0A23C8E9" w14:textId="77777777" w:rsidR="00BB2C90" w:rsidRPr="00BB2C90" w:rsidRDefault="00BB2C90" w:rsidP="00AC2D87">
            <w:pPr>
              <w:numPr>
                <w:ilvl w:val="0"/>
                <w:numId w:val="12"/>
              </w:num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 xml:space="preserve">Rückblick auf Aufgaben und vereinbarte Ziele des Vorjahres </w:t>
            </w:r>
          </w:p>
          <w:p w14:paraId="19DF4586" w14:textId="77777777" w:rsidR="00BB2C90" w:rsidRPr="00BB2C90" w:rsidRDefault="00BB2C90" w:rsidP="00BB2C9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 xml:space="preserve">Einschätzung der Qualität und Quantität der Arbeit </w:t>
            </w:r>
          </w:p>
          <w:p w14:paraId="257AE5F8" w14:textId="77777777" w:rsidR="00BB2C90" w:rsidRPr="00BB2C90" w:rsidRDefault="00BB2C90" w:rsidP="00BB2C9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>Zufriedenheit mit den Handlungs- und Entscheidungsspielräumen</w:t>
            </w:r>
          </w:p>
          <w:p w14:paraId="6B7C5095" w14:textId="744EBF4B" w:rsidR="00BB2C90" w:rsidRPr="00621B7D" w:rsidRDefault="00BB2C90" w:rsidP="00BB2C9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 xml:space="preserve">Zusammenarbeit mit </w:t>
            </w:r>
            <w:proofErr w:type="spellStart"/>
            <w:proofErr w:type="gramStart"/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>Kolleg:innen</w:t>
            </w:r>
            <w:proofErr w:type="spellEnd"/>
            <w:proofErr w:type="gramEnd"/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 xml:space="preserve"> und Dritten</w:t>
            </w:r>
          </w:p>
        </w:tc>
      </w:tr>
      <w:tr w:rsidR="00BB2C90" w:rsidRPr="00BB2C90" w14:paraId="42F9F57C" w14:textId="77777777" w:rsidTr="009E4324">
        <w:tc>
          <w:tcPr>
            <w:tcW w:w="2547" w:type="dxa"/>
          </w:tcPr>
          <w:p w14:paraId="0D6E8C88" w14:textId="77777777" w:rsidR="00BB2C90" w:rsidRPr="00BB2C90" w:rsidRDefault="00BB2C90" w:rsidP="00BB2C90">
            <w:p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>Rahmenbedingungen</w:t>
            </w:r>
          </w:p>
        </w:tc>
        <w:tc>
          <w:tcPr>
            <w:tcW w:w="6515" w:type="dxa"/>
          </w:tcPr>
          <w:p w14:paraId="6511EFE8" w14:textId="101E07B6" w:rsidR="00BB2C90" w:rsidRDefault="00BB2C90" w:rsidP="00AC2D87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>Arbeitszeit: Urlaubs- und Zeitguthaben, Homeoffice</w:t>
            </w:r>
          </w:p>
          <w:p w14:paraId="52035518" w14:textId="77777777" w:rsidR="00DF73F0" w:rsidRPr="001433C9" w:rsidRDefault="00DF73F0" w:rsidP="00AC2D87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Bei Bedarf: </w:t>
            </w:r>
          </w:p>
          <w:p w14:paraId="64E455A7" w14:textId="34148D39" w:rsidR="00DF73F0" w:rsidRPr="001433C9" w:rsidRDefault="00DF73F0" w:rsidP="00AC2D87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Gesundheit</w:t>
            </w:r>
            <w:r w:rsidR="009C5B4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z. B.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Zeitmanagement, Resilienz</w:t>
            </w:r>
          </w:p>
          <w:p w14:paraId="26B6E300" w14:textId="3B998A61" w:rsidR="00DF73F0" w:rsidRPr="001433C9" w:rsidRDefault="00DF73F0" w:rsidP="00AC2D87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445369"/>
                <w:sz w:val="20"/>
                <w:szCs w:val="20"/>
              </w:rPr>
            </w:pPr>
            <w:r>
              <w:rPr>
                <w:rFonts w:ascii="Arial" w:hAnsi="Arial" w:cs="Arial"/>
                <w:color w:val="445369"/>
                <w:sz w:val="20"/>
                <w:szCs w:val="20"/>
              </w:rPr>
              <w:t>Vereinbarkeit Beruf und Familie z.B. Kinderbetreuung, Pflege von Angehörigen</w:t>
            </w:r>
          </w:p>
          <w:p w14:paraId="78CC27BD" w14:textId="64CD7750" w:rsidR="00BB2C90" w:rsidRPr="00621B7D" w:rsidRDefault="00DF73F0" w:rsidP="00AC2D87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Ausstattung und Sicherheit z</w:t>
            </w:r>
            <w:r w:rsidR="009C5B40">
              <w:rPr>
                <w:rFonts w:ascii="Arial" w:hAnsi="Arial" w:cs="Arial"/>
                <w:color w:val="44546A" w:themeColor="text2"/>
                <w:sz w:val="20"/>
                <w:szCs w:val="20"/>
              </w:rPr>
              <w:t>. B.</w:t>
            </w: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Ergonomie am Arbeitsplatz und</w:t>
            </w: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Datenschutz </w:t>
            </w:r>
          </w:p>
          <w:p w14:paraId="4B1D6D61" w14:textId="2E89E18C" w:rsidR="00BB2C90" w:rsidRPr="00DF73F0" w:rsidRDefault="00DD16B1" w:rsidP="00BB2C90">
            <w:pPr>
              <w:rPr>
                <w:rFonts w:ascii="Arial" w:hAnsi="Arial" w:cs="Arial"/>
                <w:color w:val="445369"/>
                <w:sz w:val="20"/>
                <w:szCs w:val="20"/>
              </w:rPr>
            </w:pPr>
            <w:r>
              <w:rPr>
                <w:rFonts w:ascii="Arial" w:hAnsi="Arial" w:cs="Arial"/>
                <w:color w:val="445369"/>
                <w:sz w:val="20"/>
                <w:szCs w:val="20"/>
              </w:rPr>
              <w:t>Info</w:t>
            </w:r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: </w:t>
            </w:r>
            <w:hyperlink r:id="rId10" w:history="1">
              <w:r w:rsidR="00DF73F0" w:rsidRPr="006F03C2">
                <w:rPr>
                  <w:rStyle w:val="Hyperlink"/>
                  <w:rFonts w:ascii="Arial" w:hAnsi="Arial" w:cs="Arial"/>
                  <w:sz w:val="20"/>
                  <w:szCs w:val="20"/>
                </w:rPr>
                <w:t>Ergonomie</w:t>
              </w:r>
            </w:hyperlink>
            <w:r w:rsidR="00DF73F0" w:rsidRPr="006F03C2">
              <w:rPr>
                <w:rFonts w:ascii="Arial" w:hAnsi="Arial" w:cs="Arial"/>
                <w:color w:val="445369"/>
                <w:sz w:val="20"/>
                <w:szCs w:val="20"/>
              </w:rPr>
              <w:t xml:space="preserve">, </w:t>
            </w:r>
            <w:hyperlink r:id="rId11" w:history="1">
              <w:proofErr w:type="spellStart"/>
              <w:r w:rsidR="00DF73F0" w:rsidRPr="006F03C2">
                <w:rPr>
                  <w:rStyle w:val="Hyperlink"/>
                  <w:rFonts w:ascii="Arial" w:hAnsi="Arial" w:cs="Arial"/>
                  <w:sz w:val="20"/>
                  <w:szCs w:val="20"/>
                </w:rPr>
                <w:t>hochschuleundfamilie</w:t>
              </w:r>
              <w:proofErr w:type="spellEnd"/>
            </w:hyperlink>
            <w:r w:rsidR="00DF73F0" w:rsidRPr="002E4BC2">
              <w:rPr>
                <w:rStyle w:val="Hyperlink"/>
              </w:rPr>
              <w:t>,</w:t>
            </w:r>
            <w:r w:rsidR="00DF73F0" w:rsidRPr="009436D4">
              <w:rPr>
                <w:rStyle w:val="Hyperlink"/>
                <w:u w:val="none"/>
              </w:rPr>
              <w:t xml:space="preserve"> </w:t>
            </w:r>
            <w:hyperlink r:id="rId12">
              <w:r w:rsidR="00DF73F0" w:rsidRPr="006F03C2">
                <w:rPr>
                  <w:rStyle w:val="Hyperlink"/>
                  <w:rFonts w:ascii="Arial" w:hAnsi="Arial" w:cs="Arial"/>
                  <w:sz w:val="20"/>
                  <w:szCs w:val="20"/>
                </w:rPr>
                <w:t>Homeoffice</w:t>
              </w:r>
              <w:r w:rsidR="00DF73F0" w:rsidRPr="002E4BC2">
                <w:rPr>
                  <w:rStyle w:val="Hyperlink"/>
                </w:rPr>
                <w:t>,</w:t>
              </w:r>
            </w:hyperlink>
            <w:r w:rsidR="00DF73F0" w:rsidRPr="006F5B13">
              <w:rPr>
                <w:rStyle w:val="Hyperlink"/>
                <w:u w:val="none"/>
              </w:rPr>
              <w:t xml:space="preserve"> </w:t>
            </w:r>
            <w:hyperlink r:id="rId13">
              <w:r w:rsidR="00DF73F0" w:rsidRPr="006F03C2">
                <w:rPr>
                  <w:rStyle w:val="Hyperlink"/>
                  <w:rFonts w:ascii="Arial" w:hAnsi="Arial" w:cs="Arial"/>
                  <w:sz w:val="20"/>
                  <w:szCs w:val="20"/>
                </w:rPr>
                <w:t>Gesundheit und Sicherheit am Arbeitsplatz</w:t>
              </w:r>
            </w:hyperlink>
            <w:r w:rsidR="00DF73F0" w:rsidRPr="002E4BC2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DF73F0" w:rsidRPr="006F5B13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4" w:history="1">
              <w:r w:rsidR="00DF73F0" w:rsidRPr="006F03C2">
                <w:rPr>
                  <w:rStyle w:val="Hyperlink"/>
                  <w:rFonts w:ascii="Arial" w:hAnsi="Arial" w:cs="Arial"/>
                  <w:sz w:val="20"/>
                  <w:szCs w:val="20"/>
                </w:rPr>
                <w:t>Urlaubsverbrauch</w:t>
              </w:r>
            </w:hyperlink>
            <w:r w:rsidR="00DF73F0" w:rsidRPr="002E4BC2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hyperlink r:id="rId15" w:history="1">
              <w:r w:rsidR="00DF73F0" w:rsidRPr="009436D4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2E03D3" w:rsidRPr="004234E2">
                <w:rPr>
                  <w:rStyle w:val="Hyperlink"/>
                  <w:rFonts w:ascii="Arial" w:hAnsi="Arial" w:cs="Arial"/>
                  <w:sz w:val="20"/>
                  <w:szCs w:val="20"/>
                </w:rPr>
                <w:t>uni</w:t>
              </w:r>
              <w:proofErr w:type="spellEnd"/>
              <w:r w:rsidR="002E03D3" w:rsidRPr="004234E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2E03D3" w:rsidRPr="004234E2">
                <w:rPr>
                  <w:rStyle w:val="Hyperlink"/>
                  <w:rFonts w:ascii="Arial" w:hAnsi="Arial" w:cs="Arial"/>
                  <w:sz w:val="20"/>
                  <w:szCs w:val="20"/>
                </w:rPr>
                <w:t>innsbruck</w:t>
              </w:r>
              <w:proofErr w:type="spellEnd"/>
              <w:r w:rsidR="002E03D3" w:rsidRPr="004234E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| gut drauf!,</w:t>
              </w:r>
            </w:hyperlink>
            <w:r w:rsidR="002E03D3" w:rsidRPr="006F5B13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6">
              <w:r w:rsidR="00DF73F0" w:rsidRPr="002E4BC2">
                <w:rPr>
                  <w:rStyle w:val="Hyperlink"/>
                  <w:rFonts w:ascii="Arial" w:hAnsi="Arial" w:cs="Arial"/>
                  <w:sz w:val="20"/>
                  <w:szCs w:val="20"/>
                </w:rPr>
                <w:t>Wiedereingliederungsteilzeit</w:t>
              </w:r>
            </w:hyperlink>
            <w:r w:rsidR="00680BB2" w:rsidRPr="002E4BC2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2C90" w:rsidRPr="00BB2C90" w14:paraId="7A5A03C0" w14:textId="77777777" w:rsidTr="000D4095">
        <w:tc>
          <w:tcPr>
            <w:tcW w:w="2547" w:type="dxa"/>
            <w:tcBorders>
              <w:bottom w:val="single" w:sz="4" w:space="0" w:color="auto"/>
            </w:tcBorders>
          </w:tcPr>
          <w:p w14:paraId="0A4B6852" w14:textId="079F126B" w:rsidR="00BB2C90" w:rsidRPr="00BB2C90" w:rsidRDefault="00BB2C90" w:rsidP="00BB2C90">
            <w:p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>Entwicklung d</w:t>
            </w:r>
            <w: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>er Arbeits-ergebnisse und -</w:t>
            </w: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 xml:space="preserve">ziele für das kommende Jahr 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09EDD634" w14:textId="77777777" w:rsidR="00BB2C90" w:rsidRPr="00BB2C90" w:rsidRDefault="00BB2C90" w:rsidP="00BB2C9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>Verbesserungsmöglichkeiten</w:t>
            </w:r>
          </w:p>
          <w:p w14:paraId="043F3627" w14:textId="72DC2D71" w:rsidR="00BB2C90" w:rsidRPr="00BB2C90" w:rsidRDefault="00BB2C90" w:rsidP="00BB2C9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 xml:space="preserve">Umsetzung/Anwendung der absolvierten Fortbildungen </w:t>
            </w:r>
          </w:p>
          <w:p w14:paraId="177831C1" w14:textId="37FF6231" w:rsidR="002B66EB" w:rsidRPr="00621B7D" w:rsidRDefault="00BB2C90" w:rsidP="002B66EB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>Vereinbarung von Arbeitszielen für das nächste Jahr</w:t>
            </w:r>
          </w:p>
          <w:p w14:paraId="080D1E8F" w14:textId="5258170F" w:rsidR="002B66EB" w:rsidRPr="00BB2C90" w:rsidRDefault="002B66EB" w:rsidP="002B66EB">
            <w:p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 xml:space="preserve">Info: </w:t>
            </w:r>
            <w:hyperlink r:id="rId17" w:history="1">
              <w:r w:rsidR="002E03D3" w:rsidRPr="006F03C2">
                <w:rPr>
                  <w:rStyle w:val="Hyperlink"/>
                  <w:rFonts w:ascii="Arial" w:hAnsi="Arial" w:cs="Arial"/>
                  <w:sz w:val="20"/>
                  <w:szCs w:val="20"/>
                </w:rPr>
                <w:t>Coaching für Führungskräfte</w:t>
              </w:r>
            </w:hyperlink>
            <w:r w:rsidR="002E03D3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2E03D3" w:rsidRPr="002E03D3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8" w:history="1">
              <w:r w:rsidRPr="006F03C2">
                <w:rPr>
                  <w:rStyle w:val="Hyperlink"/>
                  <w:rFonts w:ascii="Arial" w:hAnsi="Arial" w:cs="Arial"/>
                  <w:sz w:val="20"/>
                  <w:szCs w:val="20"/>
                </w:rPr>
                <w:t>Coaching für Mitarbeitende</w:t>
              </w:r>
            </w:hyperlink>
            <w:r w:rsidR="00AA10F4" w:rsidRPr="006F03C2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980945" w:rsidRPr="006F03C2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19" w:history="1">
              <w:r w:rsidR="004234E2" w:rsidRPr="004234E2">
                <w:rPr>
                  <w:rStyle w:val="Hyperlink"/>
                  <w:rFonts w:ascii="Arial" w:hAnsi="Arial" w:cs="Arial"/>
                  <w:sz w:val="20"/>
                  <w:szCs w:val="20"/>
                </w:rPr>
                <w:t>Coaching für Inklusion</w:t>
              </w:r>
            </w:hyperlink>
            <w:r w:rsidR="004234E2">
              <w:rPr>
                <w:rStyle w:val="Hyperlink"/>
                <w:sz w:val="20"/>
                <w:szCs w:val="20"/>
              </w:rPr>
              <w:t>,</w:t>
            </w:r>
            <w:r w:rsidR="004234E2" w:rsidRPr="004234E2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hyperlink r:id="rId20" w:history="1">
              <w:r w:rsidR="00980945" w:rsidRPr="006F03C2">
                <w:rPr>
                  <w:rStyle w:val="Hyperlink"/>
                  <w:rFonts w:ascii="Arial" w:hAnsi="Arial" w:cs="Arial"/>
                  <w:sz w:val="20"/>
                  <w:szCs w:val="20"/>
                </w:rPr>
                <w:t>Fortbildung</w:t>
              </w:r>
            </w:hyperlink>
          </w:p>
        </w:tc>
      </w:tr>
      <w:tr w:rsidR="000D4095" w:rsidRPr="00BB2C90" w14:paraId="20706632" w14:textId="77777777" w:rsidTr="00245D3C">
        <w:tc>
          <w:tcPr>
            <w:tcW w:w="9062" w:type="dxa"/>
            <w:gridSpan w:val="2"/>
          </w:tcPr>
          <w:p w14:paraId="67E0FF0E" w14:textId="77777777" w:rsidR="000D4095" w:rsidRDefault="000D4095" w:rsidP="000D4095">
            <w:p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 xml:space="preserve">Notizen: </w:t>
            </w:r>
          </w:p>
          <w:p w14:paraId="53B34BD1" w14:textId="3AEB1713" w:rsidR="000D4095" w:rsidRPr="00BB2C90" w:rsidRDefault="000D4095" w:rsidP="0093098E">
            <w:pPr>
              <w:spacing w:after="8200"/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</w:p>
        </w:tc>
      </w:tr>
      <w:tr w:rsidR="00BB2C90" w:rsidRPr="00504A8B" w14:paraId="0390FC1D" w14:textId="77777777" w:rsidTr="00B21592">
        <w:trPr>
          <w:trHeight w:val="227"/>
          <w:tblHeader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3BBE034A" w14:textId="77777777" w:rsidR="00BB2C90" w:rsidRPr="00504A8B" w:rsidRDefault="00BB2C90" w:rsidP="00261891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lastRenderedPageBreak/>
              <w:t>Förderung</w:t>
            </w:r>
          </w:p>
        </w:tc>
      </w:tr>
      <w:tr w:rsidR="00BB2C90" w:rsidRPr="00504A8B" w14:paraId="7E7BE23C" w14:textId="77777777" w:rsidTr="009E4324">
        <w:tc>
          <w:tcPr>
            <w:tcW w:w="2547" w:type="dxa"/>
          </w:tcPr>
          <w:p w14:paraId="6C2489EC" w14:textId="77777777" w:rsidR="00BB2C90" w:rsidRPr="00504A8B" w:rsidRDefault="00BB2C90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Persönliche und berufliche Weiterentwicklung </w:t>
            </w:r>
          </w:p>
        </w:tc>
        <w:tc>
          <w:tcPr>
            <w:tcW w:w="6515" w:type="dxa"/>
          </w:tcPr>
          <w:p w14:paraId="50CC1513" w14:textId="77777777" w:rsidR="00BB2C90" w:rsidRPr="00504A8B" w:rsidRDefault="00BB2C90" w:rsidP="00AC2D8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Wünsche und Erwartungen im Rahmen des derzeitigen Aufgabengebietes und hinsichtlich der weiteren Entwicklung</w:t>
            </w:r>
          </w:p>
          <w:p w14:paraId="40515AEF" w14:textId="6619D720" w:rsidR="00BB2C90" w:rsidRPr="00504A8B" w:rsidRDefault="00BB2C90" w:rsidP="00AC2D8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Übernahme von temporären Projekten und Funktionen</w:t>
            </w:r>
            <w:r w:rsidR="00DF73F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sowie </w:t>
            </w:r>
            <w:r w:rsidR="00B06284" w:rsidRPr="009C6F37">
              <w:rPr>
                <w:rFonts w:ascii="Arial" w:hAnsi="Arial" w:cs="Arial"/>
                <w:color w:val="445369"/>
                <w:sz w:val="20"/>
                <w:szCs w:val="20"/>
              </w:rPr>
              <w:t>Mitarbeit in Gremien</w:t>
            </w:r>
            <w:r w:rsidR="00B06284">
              <w:rPr>
                <w:rFonts w:ascii="Arial" w:hAnsi="Arial" w:cs="Arial"/>
                <w:color w:val="445369"/>
                <w:sz w:val="20"/>
                <w:szCs w:val="20"/>
              </w:rPr>
              <w:t xml:space="preserve"> </w:t>
            </w:r>
            <w:r w:rsidR="00DF73F0">
              <w:rPr>
                <w:rFonts w:ascii="Arial" w:hAnsi="Arial" w:cs="Arial"/>
                <w:color w:val="445369"/>
                <w:sz w:val="20"/>
                <w:szCs w:val="20"/>
              </w:rPr>
              <w:t xml:space="preserve">wie </w:t>
            </w:r>
            <w:r w:rsidR="00B06284">
              <w:rPr>
                <w:rFonts w:ascii="Arial" w:hAnsi="Arial" w:cs="Arial"/>
                <w:color w:val="445369"/>
                <w:sz w:val="20"/>
                <w:szCs w:val="20"/>
              </w:rPr>
              <w:t>AKG, Betriebsrat</w:t>
            </w:r>
            <w:r w:rsidR="00DF73F0">
              <w:rPr>
                <w:rFonts w:ascii="Arial" w:hAnsi="Arial" w:cs="Arial"/>
                <w:color w:val="445369"/>
                <w:sz w:val="20"/>
                <w:szCs w:val="20"/>
              </w:rPr>
              <w:t xml:space="preserve">, </w:t>
            </w:r>
            <w:r w:rsidR="00193B26">
              <w:rPr>
                <w:rFonts w:ascii="Arial" w:hAnsi="Arial" w:cs="Arial"/>
                <w:color w:val="445369"/>
                <w:sz w:val="20"/>
                <w:szCs w:val="20"/>
              </w:rPr>
              <w:t>Sicherheitsvertrauens</w:t>
            </w:r>
            <w:r w:rsidR="00DF73F0">
              <w:rPr>
                <w:rFonts w:ascii="Arial" w:hAnsi="Arial" w:cs="Arial"/>
                <w:color w:val="445369"/>
                <w:sz w:val="20"/>
                <w:szCs w:val="20"/>
              </w:rPr>
              <w:t>-</w:t>
            </w:r>
            <w:r w:rsidR="00193B26">
              <w:rPr>
                <w:rFonts w:ascii="Arial" w:hAnsi="Arial" w:cs="Arial"/>
                <w:color w:val="445369"/>
                <w:sz w:val="20"/>
                <w:szCs w:val="20"/>
              </w:rPr>
              <w:t>person</w:t>
            </w:r>
            <w:r w:rsidR="00DF73F0">
              <w:rPr>
                <w:rFonts w:ascii="Arial" w:hAnsi="Arial" w:cs="Arial"/>
                <w:color w:val="445369"/>
                <w:sz w:val="20"/>
                <w:szCs w:val="20"/>
              </w:rPr>
              <w:t xml:space="preserve"> u.a.</w:t>
            </w:r>
          </w:p>
          <w:p w14:paraId="6BAC488E" w14:textId="587358B6" w:rsidR="00BB2C90" w:rsidRPr="00621B7D" w:rsidRDefault="00BB2C90" w:rsidP="00AC2D8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Fortbildungs</w:t>
            </w:r>
            <w:r w:rsidR="00105B1C">
              <w:rPr>
                <w:rFonts w:ascii="Arial" w:hAnsi="Arial" w:cs="Arial"/>
                <w:color w:val="44546A" w:themeColor="text2"/>
                <w:sz w:val="20"/>
                <w:szCs w:val="20"/>
              </w:rPr>
              <w:t>wunsch</w:t>
            </w:r>
          </w:p>
          <w:p w14:paraId="4B6861C7" w14:textId="6C33245A" w:rsidR="00BB2C90" w:rsidRPr="00504A8B" w:rsidRDefault="00BB2C90" w:rsidP="009E4324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445369"/>
                <w:sz w:val="20"/>
                <w:szCs w:val="20"/>
              </w:rPr>
              <w:t>Info</w:t>
            </w:r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: </w:t>
            </w:r>
            <w:hyperlink r:id="rId21" w:history="1">
              <w:r w:rsidR="002E03D3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Dienstreise</w:t>
              </w:r>
            </w:hyperlink>
            <w:r w:rsidR="002E03D3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2E03D3" w:rsidRPr="002E03D3">
              <w:rPr>
                <w:rStyle w:val="Hyperlink"/>
                <w:rFonts w:ascii="Arial" w:hAnsi="Arial"/>
                <w:u w:val="none"/>
              </w:rPr>
              <w:t xml:space="preserve"> </w:t>
            </w:r>
            <w:hyperlink r:id="rId22" w:history="1">
              <w:r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Fortbildung</w:t>
              </w:r>
            </w:hyperlink>
          </w:p>
        </w:tc>
      </w:tr>
      <w:tr w:rsidR="00BB2C90" w:rsidRPr="00504A8B" w14:paraId="2C5A466D" w14:textId="77777777" w:rsidTr="009E4324">
        <w:tc>
          <w:tcPr>
            <w:tcW w:w="9062" w:type="dxa"/>
            <w:gridSpan w:val="2"/>
          </w:tcPr>
          <w:p w14:paraId="48D4D84C" w14:textId="77777777" w:rsidR="00261891" w:rsidRDefault="00EB79C8" w:rsidP="00A47C3F">
            <w:pPr>
              <w:spacing w:after="2400"/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 xml:space="preserve">Notizen: </w:t>
            </w:r>
          </w:p>
          <w:p w14:paraId="194CA4C8" w14:textId="288D1E6C" w:rsidR="00261891" w:rsidRPr="00A47C3F" w:rsidRDefault="00261891" w:rsidP="00261891">
            <w:pPr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</w:p>
        </w:tc>
      </w:tr>
      <w:tr w:rsidR="00BB2C90" w:rsidRPr="00504A8B" w14:paraId="6484D161" w14:textId="77777777" w:rsidTr="0021778F">
        <w:trPr>
          <w:tblHeader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55A98CA1" w14:textId="77777777" w:rsidR="00BB2C90" w:rsidRPr="00504A8B" w:rsidRDefault="00BB2C90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Führung und Zusammenarbeit</w:t>
            </w:r>
          </w:p>
        </w:tc>
      </w:tr>
      <w:tr w:rsidR="00BB2C90" w:rsidRPr="00504A8B" w14:paraId="1B5D13BB" w14:textId="77777777" w:rsidTr="009E4324">
        <w:tc>
          <w:tcPr>
            <w:tcW w:w="2547" w:type="dxa"/>
          </w:tcPr>
          <w:p w14:paraId="56616EB9" w14:textId="77777777" w:rsidR="00BB2C90" w:rsidRPr="00504A8B" w:rsidRDefault="00BB2C90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Informationsfluss</w:t>
            </w:r>
          </w:p>
          <w:p w14:paraId="72E18C0A" w14:textId="77777777" w:rsidR="00BB2C90" w:rsidRPr="00504A8B" w:rsidRDefault="00BB2C90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Rückmeldungen</w:t>
            </w:r>
          </w:p>
          <w:p w14:paraId="51C65DDC" w14:textId="77777777" w:rsidR="00BB2C90" w:rsidRPr="00504A8B" w:rsidRDefault="00BB2C90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Teamklima</w:t>
            </w:r>
          </w:p>
          <w:p w14:paraId="420B8F13" w14:textId="77777777" w:rsidR="00BB2C90" w:rsidRPr="00504A8B" w:rsidRDefault="00BB2C90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6515" w:type="dxa"/>
          </w:tcPr>
          <w:p w14:paraId="507C90B0" w14:textId="30707685" w:rsidR="00BB2C90" w:rsidRPr="00504A8B" w:rsidRDefault="003E3426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Un</w:t>
            </w:r>
            <w:proofErr w:type="spellEnd"/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)</w:t>
            </w:r>
            <w:r w:rsidR="00BB2C90"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Zufriedenheit mit </w:t>
            </w:r>
          </w:p>
          <w:p w14:paraId="0D13EEF3" w14:textId="77777777" w:rsidR="00DF73F0" w:rsidRDefault="00DF73F0" w:rsidP="00AC2D8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Arbeitsklima </w:t>
            </w:r>
          </w:p>
          <w:p w14:paraId="55C78009" w14:textId="7D3E3C0E" w:rsidR="00BB2C90" w:rsidRPr="00504A8B" w:rsidRDefault="00BB2C90" w:rsidP="00AC2D8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Informationsfluss/Arbeitsanweisungen</w:t>
            </w:r>
          </w:p>
          <w:p w14:paraId="6187B9C7" w14:textId="77777777" w:rsidR="00BB2C90" w:rsidRPr="00504A8B" w:rsidRDefault="00BB2C90" w:rsidP="00AC2D87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Mitwirken bei Entscheidungen</w:t>
            </w:r>
          </w:p>
          <w:p w14:paraId="2EEEDF56" w14:textId="77777777" w:rsidR="00BB2C90" w:rsidRPr="00504A8B" w:rsidRDefault="00BB2C90" w:rsidP="00AC2D87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Rückmeldung und Unterstützung</w:t>
            </w:r>
          </w:p>
          <w:p w14:paraId="1CFAAA21" w14:textId="77777777" w:rsidR="00BB2C90" w:rsidRPr="00504A8B" w:rsidRDefault="00BB2C90" w:rsidP="00AC2D87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Anerkennung guter Leistungen und konstruktive Kritik</w:t>
            </w:r>
          </w:p>
          <w:p w14:paraId="575D7D31" w14:textId="77777777" w:rsidR="00BB2C90" w:rsidRPr="00504A8B" w:rsidRDefault="00BB2C90" w:rsidP="00AC2D87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Führungsverhalten</w:t>
            </w:r>
          </w:p>
          <w:p w14:paraId="541A9899" w14:textId="4F3CB90D" w:rsidR="007A44DE" w:rsidRPr="00621B7D" w:rsidRDefault="00BB2C90" w:rsidP="00AC2D87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Ideen für Veränderungen</w:t>
            </w:r>
          </w:p>
        </w:tc>
      </w:tr>
      <w:tr w:rsidR="00BB2C90" w:rsidRPr="00504A8B" w14:paraId="1A577FA9" w14:textId="77777777" w:rsidTr="009E4324">
        <w:tc>
          <w:tcPr>
            <w:tcW w:w="9062" w:type="dxa"/>
            <w:gridSpan w:val="2"/>
          </w:tcPr>
          <w:p w14:paraId="4A045FAB" w14:textId="3FBB881C" w:rsidR="00FD237E" w:rsidRPr="002F2629" w:rsidRDefault="00EB79C8" w:rsidP="002F2629">
            <w:pPr>
              <w:spacing w:after="2400"/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</w:pPr>
            <w:r w:rsidRPr="00BB2C90">
              <w:rPr>
                <w:rFonts w:ascii="Arial" w:hAnsi="Arial" w:cs="Arial"/>
                <w:bCs/>
                <w:color w:val="44546A" w:themeColor="text2"/>
                <w:sz w:val="20"/>
                <w:szCs w:val="20"/>
              </w:rPr>
              <w:t xml:space="preserve">Notizen: </w:t>
            </w:r>
          </w:p>
          <w:p w14:paraId="6489ED0A" w14:textId="77777777" w:rsidR="00FD237E" w:rsidRPr="00504A8B" w:rsidRDefault="00FD237E" w:rsidP="009E4324">
            <w:pPr>
              <w:rPr>
                <w:rFonts w:ascii="Arial" w:hAnsi="Arial" w:cs="Arial"/>
              </w:rPr>
            </w:pPr>
          </w:p>
        </w:tc>
      </w:tr>
      <w:tr w:rsidR="00BB2C90" w:rsidRPr="00D92321" w14:paraId="4962CFBC" w14:textId="77777777" w:rsidTr="0021778F">
        <w:trPr>
          <w:tblHeader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3DB44FB6" w14:textId="31EC2892" w:rsidR="00BB2C90" w:rsidRPr="00D92321" w:rsidRDefault="00BB2C90" w:rsidP="009E4324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Bei geplantem Ausscheiden oder Veränderung des Beschäftigungsausmaßes </w:t>
            </w:r>
          </w:p>
        </w:tc>
      </w:tr>
      <w:tr w:rsidR="00BB2C90" w:rsidRPr="00504A8B" w14:paraId="51460BF0" w14:textId="77777777" w:rsidTr="009E4324">
        <w:tc>
          <w:tcPr>
            <w:tcW w:w="2547" w:type="dxa"/>
          </w:tcPr>
          <w:p w14:paraId="6EC8383C" w14:textId="77777777" w:rsidR="00BB2C90" w:rsidRPr="00504A8B" w:rsidRDefault="00BB2C90" w:rsidP="009E4324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Arbeitszeit</w:t>
            </w:r>
          </w:p>
        </w:tc>
        <w:tc>
          <w:tcPr>
            <w:tcW w:w="6515" w:type="dxa"/>
          </w:tcPr>
          <w:p w14:paraId="48A81B1B" w14:textId="77777777" w:rsidR="005B3FE8" w:rsidRDefault="00BB2C90" w:rsidP="00AC2D87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Änderungswünsche beim Beschäftigungsausmaß</w:t>
            </w:r>
          </w:p>
          <w:p w14:paraId="0104AE99" w14:textId="7E1C3E4C" w:rsidR="00BB2C90" w:rsidRPr="00621B7D" w:rsidRDefault="00BB2C90" w:rsidP="00AC2D87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B3FE8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Geplanter Zeitpunkt des Ausscheidens: befristeter Dienstvertrag, </w:t>
            </w:r>
            <w:r w:rsidR="00DF73F0" w:rsidRPr="005B3FE8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Inanspruchnahme von </w:t>
            </w:r>
            <w:r w:rsidR="00CD417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Mutterschutz, Karenz, Bildungskarenz, Altersteilzeit, </w:t>
            </w:r>
            <w:r w:rsidR="00CD417F" w:rsidRPr="005B3FE8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Erreichen des Pensionsantrittsalters, </w:t>
            </w:r>
            <w:r w:rsidRPr="005B3FE8">
              <w:rPr>
                <w:rFonts w:ascii="Arial" w:hAnsi="Arial" w:cs="Arial"/>
                <w:color w:val="44546A" w:themeColor="text2"/>
                <w:sz w:val="20"/>
                <w:szCs w:val="20"/>
              </w:rPr>
              <w:t>u. a.</w:t>
            </w:r>
          </w:p>
          <w:p w14:paraId="2BAAC4A1" w14:textId="7C9E9986" w:rsidR="00BB2C90" w:rsidRPr="00504A8B" w:rsidRDefault="00BB2C90" w:rsidP="009E4324">
            <w:pPr>
              <w:rPr>
                <w:rFonts w:ascii="Arial" w:hAnsi="Arial" w:cs="Arial"/>
                <w:color w:val="445369"/>
                <w:sz w:val="20"/>
                <w:szCs w:val="20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Info: </w:t>
            </w:r>
            <w:hyperlink r:id="rId23" w:history="1">
              <w:r w:rsidR="00585F73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Alt</w:t>
              </w:r>
              <w:r w:rsidR="00711ACB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ersteilzeit</w:t>
              </w:r>
            </w:hyperlink>
            <w:r w:rsidR="00711ACB" w:rsidRPr="00B378B1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, </w:t>
            </w:r>
            <w:hyperlink r:id="rId24" w:history="1">
              <w:r w:rsidR="00711ACB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Bildungskarenz</w:t>
              </w:r>
            </w:hyperlink>
            <w:r w:rsidR="00711ACB" w:rsidRPr="00B378B1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, </w:t>
            </w:r>
            <w:hyperlink r:id="rId25" w:history="1">
              <w:r w:rsidR="00711ACB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Elternk</w:t>
              </w:r>
              <w:r w:rsidR="001C51E0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arenz</w:t>
              </w:r>
            </w:hyperlink>
            <w:r w:rsidR="00711ACB" w:rsidRPr="00B378B1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, </w:t>
            </w:r>
            <w:hyperlink r:id="rId26" w:history="1">
              <w:r w:rsidR="00711ACB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Pension</w:t>
              </w:r>
            </w:hyperlink>
            <w:r w:rsidR="00711ACB" w:rsidRPr="00B378B1">
              <w:rPr>
                <w:rStyle w:val="Hyperlink"/>
                <w:rFonts w:ascii="Arial" w:hAnsi="Arial" w:cs="Arial"/>
                <w:sz w:val="20"/>
                <w:szCs w:val="20"/>
              </w:rPr>
              <w:t>,</w:t>
            </w:r>
            <w:r w:rsidR="00711ACB" w:rsidRPr="00B378B1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hyperlink r:id="rId27" w:history="1">
              <w:r w:rsidR="00711ACB" w:rsidRPr="00B378B1">
                <w:rPr>
                  <w:rStyle w:val="Hyperlink"/>
                  <w:rFonts w:ascii="Arial" w:hAnsi="Arial" w:cs="Arial"/>
                  <w:sz w:val="20"/>
                  <w:szCs w:val="20"/>
                </w:rPr>
                <w:t>Sabbatical</w:t>
              </w:r>
            </w:hyperlink>
          </w:p>
        </w:tc>
      </w:tr>
      <w:tr w:rsidR="00CD417F" w:rsidRPr="00504A8B" w14:paraId="6232BDD3" w14:textId="77777777" w:rsidTr="009E4324">
        <w:tc>
          <w:tcPr>
            <w:tcW w:w="2547" w:type="dxa"/>
          </w:tcPr>
          <w:p w14:paraId="0744C50E" w14:textId="0B885343" w:rsidR="00CD417F" w:rsidRPr="00504A8B" w:rsidRDefault="00CD417F" w:rsidP="00CD417F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Aufgabenbereich und Wissensweitergabe </w:t>
            </w:r>
          </w:p>
        </w:tc>
        <w:tc>
          <w:tcPr>
            <w:tcW w:w="6515" w:type="dxa"/>
          </w:tcPr>
          <w:p w14:paraId="41428A31" w14:textId="3374EF5D" w:rsidR="00CD417F" w:rsidRPr="00504A8B" w:rsidRDefault="00CD417F" w:rsidP="00AC2D87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Berufliche Ziele/Wünsche für die verbleibende Zeit </w:t>
            </w:r>
          </w:p>
          <w:p w14:paraId="1AC7130E" w14:textId="7ED329B4" w:rsidR="00CD417F" w:rsidRPr="00621B7D" w:rsidRDefault="00980945" w:rsidP="00AC2D87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Änderungen und </w:t>
            </w:r>
            <w:r w:rsidR="00CD417F"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Übernahme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>/</w:t>
            </w:r>
            <w:r w:rsidR="00CD417F"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>Weitergabe von Aufgaben/Verantwortung</w:t>
            </w:r>
          </w:p>
        </w:tc>
      </w:tr>
      <w:tr w:rsidR="00FD237E" w:rsidRPr="00504A8B" w14:paraId="413D9214" w14:textId="77777777" w:rsidTr="00344D92">
        <w:tc>
          <w:tcPr>
            <w:tcW w:w="9062" w:type="dxa"/>
            <w:gridSpan w:val="2"/>
          </w:tcPr>
          <w:p w14:paraId="63B299F1" w14:textId="18617297" w:rsidR="006F03C2" w:rsidRDefault="00FD237E" w:rsidP="00B21592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Notizen: </w:t>
            </w:r>
          </w:p>
          <w:p w14:paraId="3C4F174C" w14:textId="77777777" w:rsidR="00FD237E" w:rsidRPr="00CD417F" w:rsidRDefault="00FD237E" w:rsidP="00B21592">
            <w:pPr>
              <w:spacing w:after="1700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7F9F59E6" w14:textId="0A451E3B" w:rsidR="00B21592" w:rsidRDefault="00B21592">
      <w:pPr>
        <w:rPr>
          <w:rFonts w:ascii="Arial" w:hAnsi="Arial" w:cs="Arial"/>
          <w:color w:val="1F3864" w:themeColor="accent5" w:themeShade="80"/>
          <w:sz w:val="18"/>
          <w:szCs w:val="18"/>
        </w:rPr>
      </w:pPr>
    </w:p>
    <w:p w14:paraId="0939FD30" w14:textId="747EABF0" w:rsidR="00371A53" w:rsidRPr="007C775A" w:rsidRDefault="00371A53" w:rsidP="007742A1">
      <w:pPr>
        <w:pStyle w:val="berschrift2"/>
      </w:pPr>
      <w:r>
        <w:lastRenderedPageBreak/>
        <w:t xml:space="preserve">Anhang: </w:t>
      </w:r>
      <w:r w:rsidRPr="00503A12">
        <w:t>Beispiele</w:t>
      </w:r>
      <w:r>
        <w:t xml:space="preserve"> für Zielvereinbarungen</w:t>
      </w:r>
      <w:r w:rsidR="007742A1">
        <w:t xml:space="preserve"> </w:t>
      </w:r>
    </w:p>
    <w:p w14:paraId="10B2DB7A" w14:textId="27813C7D" w:rsidR="00371A53" w:rsidRPr="003640C7" w:rsidRDefault="003640C7" w:rsidP="003640C7">
      <w:pPr>
        <w:pStyle w:val="Listenabsatz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 xml:space="preserve">Übernahme der Aufgaben XXX im Zeitraum XXX im Rahmen der </w:t>
      </w:r>
      <w:r w:rsidR="00371A53">
        <w:rPr>
          <w:rFonts w:ascii="Arial" w:hAnsi="Arial" w:cs="Arial"/>
          <w:color w:val="44546A" w:themeColor="text2"/>
          <w:sz w:val="20"/>
          <w:szCs w:val="20"/>
        </w:rPr>
        <w:t xml:space="preserve">Planung und Organisation des Kongresses </w:t>
      </w:r>
      <w:r w:rsidR="007C775A" w:rsidRPr="003640C7">
        <w:rPr>
          <w:rFonts w:ascii="Arial" w:hAnsi="Arial" w:cs="Arial"/>
          <w:color w:val="44546A" w:themeColor="text2"/>
          <w:sz w:val="20"/>
          <w:szCs w:val="20"/>
        </w:rPr>
        <w:t>XXX</w:t>
      </w:r>
      <w:r w:rsidR="00371A53" w:rsidRPr="003640C7">
        <w:rPr>
          <w:rFonts w:ascii="Arial" w:hAnsi="Arial" w:cs="Arial"/>
          <w:color w:val="44546A" w:themeColor="text2"/>
          <w:sz w:val="20"/>
          <w:szCs w:val="20"/>
        </w:rPr>
        <w:t>.</w:t>
      </w:r>
    </w:p>
    <w:p w14:paraId="389AA446" w14:textId="71EC3094" w:rsidR="00371A53" w:rsidRDefault="007C775A" w:rsidP="00371A53">
      <w:pPr>
        <w:pStyle w:val="Listenabsatz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 xml:space="preserve">Besuch der </w:t>
      </w:r>
      <w:r w:rsidR="00371A53" w:rsidRPr="00503A12">
        <w:rPr>
          <w:rFonts w:ascii="Arial" w:hAnsi="Arial" w:cs="Arial"/>
          <w:color w:val="44546A" w:themeColor="text2"/>
          <w:sz w:val="20"/>
          <w:szCs w:val="20"/>
        </w:rPr>
        <w:t>Fortbildungen „Fit in Finance“ sowie „</w:t>
      </w:r>
      <w:proofErr w:type="gramStart"/>
      <w:r w:rsidR="00371A53" w:rsidRPr="00503A12">
        <w:rPr>
          <w:rFonts w:ascii="Arial" w:hAnsi="Arial" w:cs="Arial"/>
          <w:color w:val="44546A" w:themeColor="text2"/>
          <w:sz w:val="20"/>
          <w:szCs w:val="20"/>
        </w:rPr>
        <w:t>SAP</w:t>
      </w:r>
      <w:r w:rsidR="0024414A">
        <w:rPr>
          <w:rFonts w:ascii="Arial" w:hAnsi="Arial" w:cs="Arial"/>
          <w:color w:val="44546A" w:themeColor="text2"/>
          <w:sz w:val="20"/>
          <w:szCs w:val="20"/>
        </w:rPr>
        <w:t xml:space="preserve"> </w:t>
      </w:r>
      <w:r w:rsidR="00371A53" w:rsidRPr="00503A12">
        <w:rPr>
          <w:rFonts w:ascii="Arial" w:hAnsi="Arial" w:cs="Arial"/>
          <w:color w:val="44546A" w:themeColor="text2"/>
          <w:sz w:val="20"/>
          <w:szCs w:val="20"/>
        </w:rPr>
        <w:t>Budgetberichte</w:t>
      </w:r>
      <w:proofErr w:type="gramEnd"/>
      <w:r w:rsidR="00371A53" w:rsidRPr="00503A12">
        <w:rPr>
          <w:rFonts w:ascii="Arial" w:hAnsi="Arial" w:cs="Arial"/>
          <w:color w:val="44546A" w:themeColor="text2"/>
          <w:sz w:val="20"/>
          <w:szCs w:val="20"/>
        </w:rPr>
        <w:t xml:space="preserve">“ </w:t>
      </w:r>
      <w:r w:rsidR="00371A53">
        <w:rPr>
          <w:rFonts w:ascii="Arial" w:hAnsi="Arial" w:cs="Arial"/>
          <w:color w:val="44546A" w:themeColor="text2"/>
          <w:sz w:val="20"/>
          <w:szCs w:val="20"/>
        </w:rPr>
        <w:t xml:space="preserve">und </w:t>
      </w:r>
      <w:r w:rsidR="00371A53" w:rsidRPr="00503A12">
        <w:rPr>
          <w:rFonts w:ascii="Arial" w:hAnsi="Arial" w:cs="Arial"/>
          <w:color w:val="44546A" w:themeColor="text2"/>
          <w:sz w:val="20"/>
          <w:szCs w:val="20"/>
        </w:rPr>
        <w:t>anschließend</w:t>
      </w:r>
      <w:r>
        <w:rPr>
          <w:rFonts w:ascii="Arial" w:hAnsi="Arial" w:cs="Arial"/>
          <w:color w:val="44546A" w:themeColor="text2"/>
          <w:sz w:val="20"/>
          <w:szCs w:val="20"/>
        </w:rPr>
        <w:t xml:space="preserve"> Verwaltung </w:t>
      </w:r>
      <w:r w:rsidR="00371A53" w:rsidRPr="00503A12">
        <w:rPr>
          <w:rFonts w:ascii="Arial" w:hAnsi="Arial" w:cs="Arial"/>
          <w:color w:val="44546A" w:themeColor="text2"/>
          <w:sz w:val="20"/>
          <w:szCs w:val="20"/>
        </w:rPr>
        <w:t>de</w:t>
      </w:r>
      <w:r>
        <w:rPr>
          <w:rFonts w:ascii="Arial" w:hAnsi="Arial" w:cs="Arial"/>
          <w:color w:val="44546A" w:themeColor="text2"/>
          <w:sz w:val="20"/>
          <w:szCs w:val="20"/>
        </w:rPr>
        <w:t>s</w:t>
      </w:r>
      <w:r w:rsidR="00371A53" w:rsidRPr="00503A12">
        <w:rPr>
          <w:rFonts w:ascii="Arial" w:hAnsi="Arial" w:cs="Arial"/>
          <w:color w:val="44546A" w:themeColor="text2"/>
          <w:sz w:val="20"/>
          <w:szCs w:val="20"/>
        </w:rPr>
        <w:t xml:space="preserve"> Zahlungsverkehr</w:t>
      </w:r>
      <w:r>
        <w:rPr>
          <w:rFonts w:ascii="Arial" w:hAnsi="Arial" w:cs="Arial"/>
          <w:color w:val="44546A" w:themeColor="text2"/>
          <w:sz w:val="20"/>
          <w:szCs w:val="20"/>
        </w:rPr>
        <w:t>s</w:t>
      </w:r>
      <w:r w:rsidR="00371A53" w:rsidRPr="00503A12">
        <w:rPr>
          <w:rFonts w:ascii="Arial" w:hAnsi="Arial" w:cs="Arial"/>
          <w:color w:val="44546A" w:themeColor="text2"/>
          <w:sz w:val="20"/>
          <w:szCs w:val="20"/>
        </w:rPr>
        <w:t xml:space="preserve"> </w:t>
      </w:r>
      <w:r w:rsidR="00371A53">
        <w:rPr>
          <w:rFonts w:ascii="Arial" w:hAnsi="Arial" w:cs="Arial"/>
          <w:color w:val="44546A" w:themeColor="text2"/>
          <w:sz w:val="20"/>
          <w:szCs w:val="20"/>
        </w:rPr>
        <w:t xml:space="preserve">und </w:t>
      </w:r>
      <w:r w:rsidR="00371A53" w:rsidRPr="00503A12">
        <w:rPr>
          <w:rFonts w:ascii="Arial" w:hAnsi="Arial" w:cs="Arial"/>
          <w:color w:val="44546A" w:themeColor="text2"/>
          <w:sz w:val="20"/>
          <w:szCs w:val="20"/>
        </w:rPr>
        <w:t>d</w:t>
      </w:r>
      <w:r>
        <w:rPr>
          <w:rFonts w:ascii="Arial" w:hAnsi="Arial" w:cs="Arial"/>
          <w:color w:val="44546A" w:themeColor="text2"/>
          <w:sz w:val="20"/>
          <w:szCs w:val="20"/>
        </w:rPr>
        <w:t>es</w:t>
      </w:r>
      <w:r w:rsidR="00371A53" w:rsidRPr="00503A12">
        <w:rPr>
          <w:rFonts w:ascii="Arial" w:hAnsi="Arial" w:cs="Arial"/>
          <w:color w:val="44546A" w:themeColor="text2"/>
          <w:sz w:val="20"/>
          <w:szCs w:val="20"/>
        </w:rPr>
        <w:t xml:space="preserve"> Institutsbudget</w:t>
      </w:r>
      <w:r>
        <w:rPr>
          <w:rFonts w:ascii="Arial" w:hAnsi="Arial" w:cs="Arial"/>
          <w:color w:val="44546A" w:themeColor="text2"/>
          <w:sz w:val="20"/>
          <w:szCs w:val="20"/>
        </w:rPr>
        <w:t>s</w:t>
      </w:r>
      <w:r w:rsidR="00371A53">
        <w:rPr>
          <w:rFonts w:ascii="Arial" w:hAnsi="Arial" w:cs="Arial"/>
          <w:color w:val="44546A" w:themeColor="text2"/>
          <w:sz w:val="20"/>
          <w:szCs w:val="20"/>
        </w:rPr>
        <w:t xml:space="preserve"> der Organisationseinheit in Eigenverantwortung.</w:t>
      </w:r>
    </w:p>
    <w:p w14:paraId="1F9CD9D0" w14:textId="12B71D66" w:rsidR="00371A53" w:rsidRDefault="003640C7" w:rsidP="00371A53">
      <w:pPr>
        <w:pStyle w:val="Listenabsatz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>Umstellung der</w:t>
      </w:r>
      <w:r w:rsidR="00371A53">
        <w:rPr>
          <w:rFonts w:ascii="Arial" w:hAnsi="Arial" w:cs="Arial"/>
          <w:color w:val="44546A" w:themeColor="text2"/>
          <w:sz w:val="20"/>
          <w:szCs w:val="20"/>
        </w:rPr>
        <w:t xml:space="preserve"> Homepage der Organisationseinheit auf das aktuelle Content-Management-System</w:t>
      </w:r>
      <w:r w:rsidR="007C775A">
        <w:rPr>
          <w:rFonts w:ascii="Arial" w:hAnsi="Arial" w:cs="Arial"/>
          <w:color w:val="44546A" w:themeColor="text2"/>
          <w:sz w:val="20"/>
          <w:szCs w:val="20"/>
        </w:rPr>
        <w:t xml:space="preserve"> der Universität bis zum </w:t>
      </w:r>
      <w:r>
        <w:rPr>
          <w:rFonts w:ascii="Arial" w:hAnsi="Arial" w:cs="Arial"/>
          <w:color w:val="44546A" w:themeColor="text2"/>
          <w:sz w:val="20"/>
          <w:szCs w:val="20"/>
        </w:rPr>
        <w:t>XXX</w:t>
      </w:r>
      <w:r w:rsidR="00371A53">
        <w:rPr>
          <w:rFonts w:ascii="Arial" w:hAnsi="Arial" w:cs="Arial"/>
          <w:color w:val="44546A" w:themeColor="text2"/>
          <w:sz w:val="20"/>
          <w:szCs w:val="20"/>
        </w:rPr>
        <w:t>.</w:t>
      </w:r>
    </w:p>
    <w:p w14:paraId="6319B0A0" w14:textId="49105D41" w:rsidR="007B63FE" w:rsidRPr="007742A1" w:rsidRDefault="003640C7" w:rsidP="007B63FE">
      <w:pPr>
        <w:pStyle w:val="Listenabsatz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44546A" w:themeColor="text2"/>
          <w:sz w:val="20"/>
          <w:szCs w:val="20"/>
        </w:rPr>
      </w:pPr>
      <w:r>
        <w:rPr>
          <w:rFonts w:ascii="Arial" w:hAnsi="Arial" w:cs="Arial"/>
          <w:color w:val="44546A" w:themeColor="text2"/>
          <w:sz w:val="20"/>
          <w:szCs w:val="20"/>
        </w:rPr>
        <w:t xml:space="preserve">Einhaltung der </w:t>
      </w:r>
      <w:r w:rsidR="007C775A">
        <w:rPr>
          <w:rFonts w:ascii="Arial" w:hAnsi="Arial" w:cs="Arial"/>
          <w:color w:val="44546A" w:themeColor="text2"/>
          <w:sz w:val="20"/>
          <w:szCs w:val="20"/>
        </w:rPr>
        <w:t xml:space="preserve">Bearbeitungszeit </w:t>
      </w:r>
      <w:r>
        <w:rPr>
          <w:rFonts w:ascii="Arial" w:hAnsi="Arial" w:cs="Arial"/>
          <w:color w:val="44546A" w:themeColor="text2"/>
          <w:sz w:val="20"/>
          <w:szCs w:val="20"/>
        </w:rPr>
        <w:t>bei</w:t>
      </w:r>
      <w:r w:rsidR="007C775A">
        <w:rPr>
          <w:rFonts w:ascii="Arial" w:hAnsi="Arial" w:cs="Arial"/>
          <w:color w:val="44546A" w:themeColor="text2"/>
          <w:sz w:val="20"/>
          <w:szCs w:val="20"/>
        </w:rPr>
        <w:t xml:space="preserve"> E-Mails an Studierende </w:t>
      </w:r>
      <w:r>
        <w:rPr>
          <w:rFonts w:ascii="Arial" w:hAnsi="Arial" w:cs="Arial"/>
          <w:color w:val="44546A" w:themeColor="text2"/>
          <w:sz w:val="20"/>
          <w:szCs w:val="20"/>
        </w:rPr>
        <w:t xml:space="preserve">von </w:t>
      </w:r>
      <w:r w:rsidR="007C775A">
        <w:rPr>
          <w:rFonts w:ascii="Arial" w:hAnsi="Arial" w:cs="Arial"/>
          <w:color w:val="44546A" w:themeColor="text2"/>
          <w:sz w:val="20"/>
          <w:szCs w:val="20"/>
        </w:rPr>
        <w:t>maximal XX</w:t>
      </w:r>
      <w:r>
        <w:rPr>
          <w:rFonts w:ascii="Arial" w:hAnsi="Arial" w:cs="Arial"/>
          <w:color w:val="44546A" w:themeColor="text2"/>
          <w:sz w:val="20"/>
          <w:szCs w:val="20"/>
        </w:rPr>
        <w:t>X</w:t>
      </w:r>
      <w:r w:rsidR="007C775A">
        <w:rPr>
          <w:rFonts w:ascii="Arial" w:hAnsi="Arial" w:cs="Arial"/>
          <w:color w:val="44546A" w:themeColor="text2"/>
          <w:sz w:val="20"/>
          <w:szCs w:val="20"/>
        </w:rPr>
        <w:t xml:space="preserve"> Stunden</w:t>
      </w:r>
      <w:r>
        <w:rPr>
          <w:rFonts w:ascii="Arial" w:hAnsi="Arial" w:cs="Arial"/>
          <w:color w:val="44546A" w:themeColor="text2"/>
          <w:sz w:val="20"/>
          <w:szCs w:val="20"/>
        </w:rPr>
        <w:t xml:space="preserve"> ab sofort</w:t>
      </w:r>
      <w:r w:rsidR="007C775A">
        <w:rPr>
          <w:rFonts w:ascii="Arial" w:hAnsi="Arial" w:cs="Arial"/>
          <w:color w:val="44546A" w:themeColor="text2"/>
          <w:sz w:val="20"/>
          <w:szCs w:val="20"/>
        </w:rPr>
        <w:t xml:space="preserve">. </w:t>
      </w:r>
    </w:p>
    <w:sectPr w:rsidR="007B63FE" w:rsidRPr="007742A1" w:rsidSect="000D4095">
      <w:footerReference w:type="default" r:id="rId28"/>
      <w:pgSz w:w="11906" w:h="16838"/>
      <w:pgMar w:top="1134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8F56" w14:textId="77777777" w:rsidR="007B3E24" w:rsidRDefault="007B3E24" w:rsidP="00AE3678">
      <w:pPr>
        <w:spacing w:after="0" w:line="240" w:lineRule="auto"/>
      </w:pPr>
      <w:r>
        <w:separator/>
      </w:r>
    </w:p>
  </w:endnote>
  <w:endnote w:type="continuationSeparator" w:id="0">
    <w:p w14:paraId="4348235D" w14:textId="77777777" w:rsidR="007B3E24" w:rsidRDefault="007B3E24" w:rsidP="00AE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88F4" w14:textId="65DB15AE" w:rsidR="00776206" w:rsidRDefault="00776206" w:rsidP="00BE580E">
    <w:pPr>
      <w:pStyle w:val="Fuzeile"/>
    </w:pPr>
    <w:r w:rsidRPr="38EE19BC">
      <w:rPr>
        <w:sz w:val="18"/>
        <w:szCs w:val="18"/>
      </w:rPr>
      <w:t xml:space="preserve">Personalentwicklung, Seite </w:t>
    </w:r>
    <w:r w:rsidRPr="38EE19BC">
      <w:rPr>
        <w:noProof/>
        <w:sz w:val="18"/>
        <w:szCs w:val="18"/>
      </w:rPr>
      <w:fldChar w:fldCharType="begin"/>
    </w:r>
    <w:r w:rsidRPr="38EE19BC">
      <w:rPr>
        <w:noProof/>
        <w:sz w:val="18"/>
        <w:szCs w:val="18"/>
      </w:rPr>
      <w:instrText>PAGE   \* MERGEFORMAT</w:instrText>
    </w:r>
    <w:r w:rsidRPr="38EE19BC">
      <w:rPr>
        <w:noProof/>
        <w:sz w:val="18"/>
        <w:szCs w:val="18"/>
      </w:rPr>
      <w:fldChar w:fldCharType="separate"/>
    </w:r>
    <w:r w:rsidR="00EB79C8">
      <w:rPr>
        <w:noProof/>
        <w:sz w:val="18"/>
        <w:szCs w:val="18"/>
      </w:rPr>
      <w:t>8</w:t>
    </w:r>
    <w:r w:rsidRPr="38EE19BC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7B5B" w14:textId="77777777" w:rsidR="007B3E24" w:rsidRDefault="007B3E24" w:rsidP="00AE3678">
      <w:pPr>
        <w:spacing w:after="0" w:line="240" w:lineRule="auto"/>
      </w:pPr>
      <w:r>
        <w:separator/>
      </w:r>
    </w:p>
  </w:footnote>
  <w:footnote w:type="continuationSeparator" w:id="0">
    <w:p w14:paraId="7A4ACD44" w14:textId="77777777" w:rsidR="007B3E24" w:rsidRDefault="007B3E24" w:rsidP="00AE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F61"/>
    <w:multiLevelType w:val="hybridMultilevel"/>
    <w:tmpl w:val="606470C8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275D6"/>
    <w:multiLevelType w:val="hybridMultilevel"/>
    <w:tmpl w:val="D49ACE4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F2C04"/>
    <w:multiLevelType w:val="hybridMultilevel"/>
    <w:tmpl w:val="B77A5E1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40DF3"/>
    <w:multiLevelType w:val="hybridMultilevel"/>
    <w:tmpl w:val="CCAEBA88"/>
    <w:lvl w:ilvl="0" w:tplc="1AE8A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9946CB"/>
    <w:multiLevelType w:val="hybridMultilevel"/>
    <w:tmpl w:val="524EE066"/>
    <w:lvl w:ilvl="0" w:tplc="1AE8A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17D4"/>
    <w:multiLevelType w:val="hybridMultilevel"/>
    <w:tmpl w:val="98B264E8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816FE"/>
    <w:multiLevelType w:val="hybridMultilevel"/>
    <w:tmpl w:val="86ECA6A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406E53"/>
    <w:multiLevelType w:val="hybridMultilevel"/>
    <w:tmpl w:val="5D1A0E5E"/>
    <w:lvl w:ilvl="0" w:tplc="1D98C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252CF5"/>
    <w:multiLevelType w:val="hybridMultilevel"/>
    <w:tmpl w:val="E514E51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C6B3F"/>
    <w:multiLevelType w:val="hybridMultilevel"/>
    <w:tmpl w:val="3EBAF864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9E7FC6"/>
    <w:multiLevelType w:val="hybridMultilevel"/>
    <w:tmpl w:val="277ABEA8"/>
    <w:lvl w:ilvl="0" w:tplc="1AE8A0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64D27"/>
    <w:multiLevelType w:val="hybridMultilevel"/>
    <w:tmpl w:val="57782288"/>
    <w:lvl w:ilvl="0" w:tplc="1D98C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F0452B"/>
    <w:multiLevelType w:val="hybridMultilevel"/>
    <w:tmpl w:val="6BF0759E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794047"/>
    <w:multiLevelType w:val="hybridMultilevel"/>
    <w:tmpl w:val="496E824A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AE8A0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75491F"/>
    <w:multiLevelType w:val="hybridMultilevel"/>
    <w:tmpl w:val="C8607DA2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DC1F01"/>
    <w:multiLevelType w:val="hybridMultilevel"/>
    <w:tmpl w:val="6166E1E2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B611C3"/>
    <w:multiLevelType w:val="hybridMultilevel"/>
    <w:tmpl w:val="540E1FF8"/>
    <w:lvl w:ilvl="0" w:tplc="1D98C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04E82"/>
    <w:multiLevelType w:val="hybridMultilevel"/>
    <w:tmpl w:val="ACC8E0D6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E4C81"/>
    <w:multiLevelType w:val="hybridMultilevel"/>
    <w:tmpl w:val="78F4B8A6"/>
    <w:lvl w:ilvl="0" w:tplc="1D98C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16"/>
  </w:num>
  <w:num w:numId="14">
    <w:abstractNumId w:val="7"/>
  </w:num>
  <w:num w:numId="15">
    <w:abstractNumId w:val="11"/>
  </w:num>
  <w:num w:numId="16">
    <w:abstractNumId w:val="18"/>
  </w:num>
  <w:num w:numId="17">
    <w:abstractNumId w:val="4"/>
  </w:num>
  <w:num w:numId="18">
    <w:abstractNumId w:val="10"/>
  </w:num>
  <w:num w:numId="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9"/>
  <w:hyphenationZone w:val="425"/>
  <w:drawingGridHorizontalSpacing w:val="181"/>
  <w:drawingGridVerticalSpacing w:val="181"/>
  <w:doNotUseMarginsForDrawingGridOrigin/>
  <w:drawingGridHorizontalOrigin w:val="1134"/>
  <w:drawingGridVerticalOrigin w:val="26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08"/>
    <w:rsid w:val="00000D3B"/>
    <w:rsid w:val="000010FD"/>
    <w:rsid w:val="00001A70"/>
    <w:rsid w:val="000067AA"/>
    <w:rsid w:val="00007A03"/>
    <w:rsid w:val="00007CD3"/>
    <w:rsid w:val="0001187A"/>
    <w:rsid w:val="000130B9"/>
    <w:rsid w:val="000138B7"/>
    <w:rsid w:val="00022CBC"/>
    <w:rsid w:val="00022FFB"/>
    <w:rsid w:val="00024057"/>
    <w:rsid w:val="0002419C"/>
    <w:rsid w:val="00035C7A"/>
    <w:rsid w:val="000456B8"/>
    <w:rsid w:val="00046786"/>
    <w:rsid w:val="00047543"/>
    <w:rsid w:val="000516E9"/>
    <w:rsid w:val="0005716E"/>
    <w:rsid w:val="00060F88"/>
    <w:rsid w:val="00064135"/>
    <w:rsid w:val="0007401E"/>
    <w:rsid w:val="000756E7"/>
    <w:rsid w:val="0007571B"/>
    <w:rsid w:val="00076FF6"/>
    <w:rsid w:val="00084515"/>
    <w:rsid w:val="00086823"/>
    <w:rsid w:val="00090772"/>
    <w:rsid w:val="000911DC"/>
    <w:rsid w:val="000934A6"/>
    <w:rsid w:val="000949D0"/>
    <w:rsid w:val="000B40E2"/>
    <w:rsid w:val="000B5717"/>
    <w:rsid w:val="000B7391"/>
    <w:rsid w:val="000D246C"/>
    <w:rsid w:val="000D3270"/>
    <w:rsid w:val="000D4095"/>
    <w:rsid w:val="000E6628"/>
    <w:rsid w:val="000E6D48"/>
    <w:rsid w:val="000F3742"/>
    <w:rsid w:val="000F42BD"/>
    <w:rsid w:val="001027B3"/>
    <w:rsid w:val="00105989"/>
    <w:rsid w:val="00105B1C"/>
    <w:rsid w:val="0011777F"/>
    <w:rsid w:val="00123436"/>
    <w:rsid w:val="00123FB6"/>
    <w:rsid w:val="00125DF4"/>
    <w:rsid w:val="00131706"/>
    <w:rsid w:val="001347CC"/>
    <w:rsid w:val="00137128"/>
    <w:rsid w:val="00142A96"/>
    <w:rsid w:val="001433C9"/>
    <w:rsid w:val="00144909"/>
    <w:rsid w:val="001451D4"/>
    <w:rsid w:val="001465E7"/>
    <w:rsid w:val="00146F81"/>
    <w:rsid w:val="00147966"/>
    <w:rsid w:val="001512C2"/>
    <w:rsid w:val="00156BB0"/>
    <w:rsid w:val="00157FC0"/>
    <w:rsid w:val="00170BD8"/>
    <w:rsid w:val="00180EF1"/>
    <w:rsid w:val="00193B26"/>
    <w:rsid w:val="00193D91"/>
    <w:rsid w:val="00195E9F"/>
    <w:rsid w:val="001A25FE"/>
    <w:rsid w:val="001B0B0D"/>
    <w:rsid w:val="001B0D81"/>
    <w:rsid w:val="001B42CE"/>
    <w:rsid w:val="001B53B2"/>
    <w:rsid w:val="001C30F3"/>
    <w:rsid w:val="001C51E0"/>
    <w:rsid w:val="001C6179"/>
    <w:rsid w:val="001D01C5"/>
    <w:rsid w:val="001D3E05"/>
    <w:rsid w:val="001D7007"/>
    <w:rsid w:val="001D7B2B"/>
    <w:rsid w:val="001F7D2A"/>
    <w:rsid w:val="00203F52"/>
    <w:rsid w:val="00203FA4"/>
    <w:rsid w:val="002133C4"/>
    <w:rsid w:val="00214424"/>
    <w:rsid w:val="0021778F"/>
    <w:rsid w:val="002178FB"/>
    <w:rsid w:val="002203A3"/>
    <w:rsid w:val="00220D34"/>
    <w:rsid w:val="00222940"/>
    <w:rsid w:val="0022644C"/>
    <w:rsid w:val="00227EB6"/>
    <w:rsid w:val="00232901"/>
    <w:rsid w:val="00232B97"/>
    <w:rsid w:val="00233CD3"/>
    <w:rsid w:val="002341C5"/>
    <w:rsid w:val="00241DED"/>
    <w:rsid w:val="0024414A"/>
    <w:rsid w:val="00244762"/>
    <w:rsid w:val="002453B0"/>
    <w:rsid w:val="00250060"/>
    <w:rsid w:val="0025243F"/>
    <w:rsid w:val="00252657"/>
    <w:rsid w:val="002540EF"/>
    <w:rsid w:val="002574B4"/>
    <w:rsid w:val="00257ED1"/>
    <w:rsid w:val="00261891"/>
    <w:rsid w:val="00264531"/>
    <w:rsid w:val="002721AD"/>
    <w:rsid w:val="002751F0"/>
    <w:rsid w:val="00280258"/>
    <w:rsid w:val="00285B32"/>
    <w:rsid w:val="00295CC7"/>
    <w:rsid w:val="00295D1A"/>
    <w:rsid w:val="002978EA"/>
    <w:rsid w:val="00297F82"/>
    <w:rsid w:val="002A09AC"/>
    <w:rsid w:val="002A21E7"/>
    <w:rsid w:val="002A32D1"/>
    <w:rsid w:val="002A4DCF"/>
    <w:rsid w:val="002B3108"/>
    <w:rsid w:val="002B3DE9"/>
    <w:rsid w:val="002B54F8"/>
    <w:rsid w:val="002B6013"/>
    <w:rsid w:val="002B66EB"/>
    <w:rsid w:val="002C28D5"/>
    <w:rsid w:val="002C5AA0"/>
    <w:rsid w:val="002C6476"/>
    <w:rsid w:val="002C689E"/>
    <w:rsid w:val="002C6BA8"/>
    <w:rsid w:val="002D107B"/>
    <w:rsid w:val="002D360B"/>
    <w:rsid w:val="002E03D3"/>
    <w:rsid w:val="002E23E4"/>
    <w:rsid w:val="002E4BC2"/>
    <w:rsid w:val="002E7043"/>
    <w:rsid w:val="002F2629"/>
    <w:rsid w:val="002F640D"/>
    <w:rsid w:val="002F6C1D"/>
    <w:rsid w:val="0030569F"/>
    <w:rsid w:val="00305753"/>
    <w:rsid w:val="00312CA1"/>
    <w:rsid w:val="0031394A"/>
    <w:rsid w:val="00317C78"/>
    <w:rsid w:val="003229B2"/>
    <w:rsid w:val="00322BF0"/>
    <w:rsid w:val="0032571B"/>
    <w:rsid w:val="003300FE"/>
    <w:rsid w:val="00330F66"/>
    <w:rsid w:val="0033294C"/>
    <w:rsid w:val="00332B9F"/>
    <w:rsid w:val="00333E21"/>
    <w:rsid w:val="0034016D"/>
    <w:rsid w:val="00345E56"/>
    <w:rsid w:val="00347076"/>
    <w:rsid w:val="00351A28"/>
    <w:rsid w:val="00361854"/>
    <w:rsid w:val="00361F9F"/>
    <w:rsid w:val="00363E01"/>
    <w:rsid w:val="003640C7"/>
    <w:rsid w:val="003644B5"/>
    <w:rsid w:val="003653EA"/>
    <w:rsid w:val="0036638E"/>
    <w:rsid w:val="00366816"/>
    <w:rsid w:val="00366C89"/>
    <w:rsid w:val="003672F9"/>
    <w:rsid w:val="00371A53"/>
    <w:rsid w:val="003730BE"/>
    <w:rsid w:val="00373732"/>
    <w:rsid w:val="00375512"/>
    <w:rsid w:val="00377FB1"/>
    <w:rsid w:val="003819C4"/>
    <w:rsid w:val="003825ED"/>
    <w:rsid w:val="00390AF5"/>
    <w:rsid w:val="00391153"/>
    <w:rsid w:val="003A7C28"/>
    <w:rsid w:val="003B202A"/>
    <w:rsid w:val="003B3C63"/>
    <w:rsid w:val="003B3E51"/>
    <w:rsid w:val="003B54A2"/>
    <w:rsid w:val="003B5F75"/>
    <w:rsid w:val="003B6F21"/>
    <w:rsid w:val="003C653B"/>
    <w:rsid w:val="003C796E"/>
    <w:rsid w:val="003D1AE8"/>
    <w:rsid w:val="003D2859"/>
    <w:rsid w:val="003D41DF"/>
    <w:rsid w:val="003E3426"/>
    <w:rsid w:val="003E7118"/>
    <w:rsid w:val="003F0F70"/>
    <w:rsid w:val="003F3CE8"/>
    <w:rsid w:val="004020E8"/>
    <w:rsid w:val="004024B1"/>
    <w:rsid w:val="00402903"/>
    <w:rsid w:val="0040547D"/>
    <w:rsid w:val="00406865"/>
    <w:rsid w:val="00410C84"/>
    <w:rsid w:val="00412F60"/>
    <w:rsid w:val="0041782F"/>
    <w:rsid w:val="004208FC"/>
    <w:rsid w:val="004234E2"/>
    <w:rsid w:val="0042461C"/>
    <w:rsid w:val="004247A2"/>
    <w:rsid w:val="00426E05"/>
    <w:rsid w:val="00427FC7"/>
    <w:rsid w:val="004331D0"/>
    <w:rsid w:val="00442402"/>
    <w:rsid w:val="00450A22"/>
    <w:rsid w:val="00452E73"/>
    <w:rsid w:val="00456832"/>
    <w:rsid w:val="00460AA4"/>
    <w:rsid w:val="00461A99"/>
    <w:rsid w:val="00466258"/>
    <w:rsid w:val="00466D69"/>
    <w:rsid w:val="00467DD7"/>
    <w:rsid w:val="0048361D"/>
    <w:rsid w:val="00490FAD"/>
    <w:rsid w:val="0049436E"/>
    <w:rsid w:val="00497A4D"/>
    <w:rsid w:val="004B01E4"/>
    <w:rsid w:val="004B08DD"/>
    <w:rsid w:val="004B4BDF"/>
    <w:rsid w:val="004B6F86"/>
    <w:rsid w:val="004B75C6"/>
    <w:rsid w:val="004B765A"/>
    <w:rsid w:val="004B7A83"/>
    <w:rsid w:val="004C799A"/>
    <w:rsid w:val="004D040F"/>
    <w:rsid w:val="004D5FEC"/>
    <w:rsid w:val="004E4584"/>
    <w:rsid w:val="004E49DE"/>
    <w:rsid w:val="004E6BA6"/>
    <w:rsid w:val="004E74BF"/>
    <w:rsid w:val="004F12AF"/>
    <w:rsid w:val="004F1323"/>
    <w:rsid w:val="004F29BC"/>
    <w:rsid w:val="004F7279"/>
    <w:rsid w:val="005002F1"/>
    <w:rsid w:val="00501450"/>
    <w:rsid w:val="005016F3"/>
    <w:rsid w:val="005017EE"/>
    <w:rsid w:val="005021D6"/>
    <w:rsid w:val="00503A12"/>
    <w:rsid w:val="005040CE"/>
    <w:rsid w:val="00504A8B"/>
    <w:rsid w:val="00506CFC"/>
    <w:rsid w:val="00511F39"/>
    <w:rsid w:val="00512B00"/>
    <w:rsid w:val="00520205"/>
    <w:rsid w:val="00522A8F"/>
    <w:rsid w:val="005232CF"/>
    <w:rsid w:val="00532310"/>
    <w:rsid w:val="00537133"/>
    <w:rsid w:val="0055231E"/>
    <w:rsid w:val="00555D37"/>
    <w:rsid w:val="00556B03"/>
    <w:rsid w:val="00562478"/>
    <w:rsid w:val="00566C95"/>
    <w:rsid w:val="00571415"/>
    <w:rsid w:val="00571E7B"/>
    <w:rsid w:val="00574AE8"/>
    <w:rsid w:val="00575C9D"/>
    <w:rsid w:val="00575DA5"/>
    <w:rsid w:val="00580741"/>
    <w:rsid w:val="00585713"/>
    <w:rsid w:val="00585F73"/>
    <w:rsid w:val="00591416"/>
    <w:rsid w:val="005928CB"/>
    <w:rsid w:val="00592EB6"/>
    <w:rsid w:val="00595157"/>
    <w:rsid w:val="005A3256"/>
    <w:rsid w:val="005A58FC"/>
    <w:rsid w:val="005A7495"/>
    <w:rsid w:val="005B3942"/>
    <w:rsid w:val="005B3FE8"/>
    <w:rsid w:val="005C2C71"/>
    <w:rsid w:val="005D2CA7"/>
    <w:rsid w:val="005D34DE"/>
    <w:rsid w:val="005D776E"/>
    <w:rsid w:val="005D7D16"/>
    <w:rsid w:val="005E01A2"/>
    <w:rsid w:val="005E0D39"/>
    <w:rsid w:val="005E1264"/>
    <w:rsid w:val="005E6E2B"/>
    <w:rsid w:val="005F36E8"/>
    <w:rsid w:val="005F5357"/>
    <w:rsid w:val="005F5E86"/>
    <w:rsid w:val="005F696A"/>
    <w:rsid w:val="00606B51"/>
    <w:rsid w:val="00621B7D"/>
    <w:rsid w:val="00624259"/>
    <w:rsid w:val="0062549F"/>
    <w:rsid w:val="0062742B"/>
    <w:rsid w:val="00631FB0"/>
    <w:rsid w:val="0063366B"/>
    <w:rsid w:val="0063573D"/>
    <w:rsid w:val="006403F8"/>
    <w:rsid w:val="00646797"/>
    <w:rsid w:val="00653BCD"/>
    <w:rsid w:val="00656CB1"/>
    <w:rsid w:val="00657C88"/>
    <w:rsid w:val="006608E7"/>
    <w:rsid w:val="00660FC2"/>
    <w:rsid w:val="00661B30"/>
    <w:rsid w:val="00662419"/>
    <w:rsid w:val="0066386A"/>
    <w:rsid w:val="00664954"/>
    <w:rsid w:val="00664EC9"/>
    <w:rsid w:val="0066533B"/>
    <w:rsid w:val="00665CE4"/>
    <w:rsid w:val="00671599"/>
    <w:rsid w:val="00672664"/>
    <w:rsid w:val="00675C2A"/>
    <w:rsid w:val="00680BB2"/>
    <w:rsid w:val="0068625F"/>
    <w:rsid w:val="00690994"/>
    <w:rsid w:val="00692DE1"/>
    <w:rsid w:val="00694E5D"/>
    <w:rsid w:val="006A5A31"/>
    <w:rsid w:val="006B2042"/>
    <w:rsid w:val="006B5BF6"/>
    <w:rsid w:val="006B5E09"/>
    <w:rsid w:val="006B6C3B"/>
    <w:rsid w:val="006C0F80"/>
    <w:rsid w:val="006C326F"/>
    <w:rsid w:val="006C3825"/>
    <w:rsid w:val="006C4A0A"/>
    <w:rsid w:val="006C5658"/>
    <w:rsid w:val="006D143D"/>
    <w:rsid w:val="006D20AB"/>
    <w:rsid w:val="006D5CD9"/>
    <w:rsid w:val="006D7FEB"/>
    <w:rsid w:val="006E0046"/>
    <w:rsid w:val="006E58F1"/>
    <w:rsid w:val="006E6722"/>
    <w:rsid w:val="006F03C2"/>
    <w:rsid w:val="006F1930"/>
    <w:rsid w:val="006F2BE8"/>
    <w:rsid w:val="006F3F27"/>
    <w:rsid w:val="006F5B13"/>
    <w:rsid w:val="007005F8"/>
    <w:rsid w:val="007048EB"/>
    <w:rsid w:val="00704AE9"/>
    <w:rsid w:val="007055B3"/>
    <w:rsid w:val="00705DA3"/>
    <w:rsid w:val="00706EF7"/>
    <w:rsid w:val="00707A80"/>
    <w:rsid w:val="00710BF8"/>
    <w:rsid w:val="00711ACB"/>
    <w:rsid w:val="0071250C"/>
    <w:rsid w:val="00715B69"/>
    <w:rsid w:val="007162A8"/>
    <w:rsid w:val="007234C5"/>
    <w:rsid w:val="00723874"/>
    <w:rsid w:val="00723C59"/>
    <w:rsid w:val="00727C15"/>
    <w:rsid w:val="00733B3A"/>
    <w:rsid w:val="00734BCD"/>
    <w:rsid w:val="00735447"/>
    <w:rsid w:val="00737467"/>
    <w:rsid w:val="00740575"/>
    <w:rsid w:val="00751497"/>
    <w:rsid w:val="007617FA"/>
    <w:rsid w:val="00765986"/>
    <w:rsid w:val="00770604"/>
    <w:rsid w:val="00773164"/>
    <w:rsid w:val="007742A1"/>
    <w:rsid w:val="00776206"/>
    <w:rsid w:val="00781BC2"/>
    <w:rsid w:val="00790B81"/>
    <w:rsid w:val="00793648"/>
    <w:rsid w:val="007944E3"/>
    <w:rsid w:val="00794895"/>
    <w:rsid w:val="007A1C4D"/>
    <w:rsid w:val="007A3B38"/>
    <w:rsid w:val="007A44DE"/>
    <w:rsid w:val="007A4F34"/>
    <w:rsid w:val="007A74A2"/>
    <w:rsid w:val="007B10BC"/>
    <w:rsid w:val="007B1B40"/>
    <w:rsid w:val="007B350E"/>
    <w:rsid w:val="007B3E24"/>
    <w:rsid w:val="007B63FE"/>
    <w:rsid w:val="007B798A"/>
    <w:rsid w:val="007C3DB8"/>
    <w:rsid w:val="007C5E12"/>
    <w:rsid w:val="007C775A"/>
    <w:rsid w:val="007D1C65"/>
    <w:rsid w:val="007D2FF6"/>
    <w:rsid w:val="007D3E9F"/>
    <w:rsid w:val="007D4DB9"/>
    <w:rsid w:val="007D66E1"/>
    <w:rsid w:val="007D6B1A"/>
    <w:rsid w:val="007E7D9A"/>
    <w:rsid w:val="007E7F44"/>
    <w:rsid w:val="007F2FAC"/>
    <w:rsid w:val="007F491D"/>
    <w:rsid w:val="00801C08"/>
    <w:rsid w:val="008045A7"/>
    <w:rsid w:val="008104CB"/>
    <w:rsid w:val="00812B75"/>
    <w:rsid w:val="00813697"/>
    <w:rsid w:val="0082144C"/>
    <w:rsid w:val="00821E05"/>
    <w:rsid w:val="00822462"/>
    <w:rsid w:val="00825D82"/>
    <w:rsid w:val="008278C5"/>
    <w:rsid w:val="0083419F"/>
    <w:rsid w:val="00841A68"/>
    <w:rsid w:val="008430C3"/>
    <w:rsid w:val="00843F54"/>
    <w:rsid w:val="00844A61"/>
    <w:rsid w:val="0084767D"/>
    <w:rsid w:val="00850241"/>
    <w:rsid w:val="008507DD"/>
    <w:rsid w:val="00851F6F"/>
    <w:rsid w:val="00853423"/>
    <w:rsid w:val="008549DB"/>
    <w:rsid w:val="00855F06"/>
    <w:rsid w:val="00870622"/>
    <w:rsid w:val="00872AE4"/>
    <w:rsid w:val="00876A04"/>
    <w:rsid w:val="008812A1"/>
    <w:rsid w:val="00881D9A"/>
    <w:rsid w:val="00882F4B"/>
    <w:rsid w:val="00885939"/>
    <w:rsid w:val="008958F0"/>
    <w:rsid w:val="008A13D2"/>
    <w:rsid w:val="008A2C27"/>
    <w:rsid w:val="008A5195"/>
    <w:rsid w:val="008B3CA1"/>
    <w:rsid w:val="008B692C"/>
    <w:rsid w:val="008C0040"/>
    <w:rsid w:val="008C28AB"/>
    <w:rsid w:val="008C3A9D"/>
    <w:rsid w:val="008C779E"/>
    <w:rsid w:val="008D02C1"/>
    <w:rsid w:val="008D283A"/>
    <w:rsid w:val="008D2F76"/>
    <w:rsid w:val="008D5DEA"/>
    <w:rsid w:val="008F052C"/>
    <w:rsid w:val="008F0E62"/>
    <w:rsid w:val="008F3114"/>
    <w:rsid w:val="008F4DA1"/>
    <w:rsid w:val="008F7842"/>
    <w:rsid w:val="0090362B"/>
    <w:rsid w:val="0091078D"/>
    <w:rsid w:val="00913A29"/>
    <w:rsid w:val="00915F28"/>
    <w:rsid w:val="00917D61"/>
    <w:rsid w:val="009210F2"/>
    <w:rsid w:val="00923EB5"/>
    <w:rsid w:val="00926B58"/>
    <w:rsid w:val="0093098E"/>
    <w:rsid w:val="00930DE3"/>
    <w:rsid w:val="00931725"/>
    <w:rsid w:val="00932EE2"/>
    <w:rsid w:val="00933635"/>
    <w:rsid w:val="00933BF5"/>
    <w:rsid w:val="00935A6B"/>
    <w:rsid w:val="00937572"/>
    <w:rsid w:val="009375CB"/>
    <w:rsid w:val="009436D4"/>
    <w:rsid w:val="00943A0B"/>
    <w:rsid w:val="00946B1E"/>
    <w:rsid w:val="00953DB5"/>
    <w:rsid w:val="0095566C"/>
    <w:rsid w:val="00956E36"/>
    <w:rsid w:val="0096296D"/>
    <w:rsid w:val="00962EF6"/>
    <w:rsid w:val="0096429A"/>
    <w:rsid w:val="00972F0F"/>
    <w:rsid w:val="00974D42"/>
    <w:rsid w:val="00980170"/>
    <w:rsid w:val="00980945"/>
    <w:rsid w:val="009816FA"/>
    <w:rsid w:val="00983412"/>
    <w:rsid w:val="00983A67"/>
    <w:rsid w:val="00985C44"/>
    <w:rsid w:val="00993C7C"/>
    <w:rsid w:val="009964BB"/>
    <w:rsid w:val="009A1424"/>
    <w:rsid w:val="009A1F44"/>
    <w:rsid w:val="009A4028"/>
    <w:rsid w:val="009B06AF"/>
    <w:rsid w:val="009B14E2"/>
    <w:rsid w:val="009B1E7D"/>
    <w:rsid w:val="009B39B5"/>
    <w:rsid w:val="009B690A"/>
    <w:rsid w:val="009B718D"/>
    <w:rsid w:val="009C11B6"/>
    <w:rsid w:val="009C1406"/>
    <w:rsid w:val="009C5609"/>
    <w:rsid w:val="009C5B40"/>
    <w:rsid w:val="009C62AC"/>
    <w:rsid w:val="009C6F37"/>
    <w:rsid w:val="009C7147"/>
    <w:rsid w:val="009D0F95"/>
    <w:rsid w:val="009D6707"/>
    <w:rsid w:val="009D7450"/>
    <w:rsid w:val="009E4AC6"/>
    <w:rsid w:val="009F0AD5"/>
    <w:rsid w:val="009F1279"/>
    <w:rsid w:val="009F75F6"/>
    <w:rsid w:val="00A00C2E"/>
    <w:rsid w:val="00A05E39"/>
    <w:rsid w:val="00A06C5A"/>
    <w:rsid w:val="00A07308"/>
    <w:rsid w:val="00A11044"/>
    <w:rsid w:val="00A15886"/>
    <w:rsid w:val="00A1620A"/>
    <w:rsid w:val="00A16664"/>
    <w:rsid w:val="00A16CFE"/>
    <w:rsid w:val="00A213C8"/>
    <w:rsid w:val="00A21F57"/>
    <w:rsid w:val="00A23678"/>
    <w:rsid w:val="00A244C7"/>
    <w:rsid w:val="00A27EAB"/>
    <w:rsid w:val="00A30B94"/>
    <w:rsid w:val="00A34B07"/>
    <w:rsid w:val="00A365AF"/>
    <w:rsid w:val="00A43652"/>
    <w:rsid w:val="00A44507"/>
    <w:rsid w:val="00A4602C"/>
    <w:rsid w:val="00A47C3F"/>
    <w:rsid w:val="00A5042C"/>
    <w:rsid w:val="00A55698"/>
    <w:rsid w:val="00A56D0D"/>
    <w:rsid w:val="00A57C71"/>
    <w:rsid w:val="00A61087"/>
    <w:rsid w:val="00A63201"/>
    <w:rsid w:val="00A65E59"/>
    <w:rsid w:val="00A718D4"/>
    <w:rsid w:val="00A75629"/>
    <w:rsid w:val="00A81F86"/>
    <w:rsid w:val="00A8292C"/>
    <w:rsid w:val="00A84F54"/>
    <w:rsid w:val="00A91056"/>
    <w:rsid w:val="00A9270A"/>
    <w:rsid w:val="00A947E8"/>
    <w:rsid w:val="00AA10F4"/>
    <w:rsid w:val="00AA13BB"/>
    <w:rsid w:val="00AA31E8"/>
    <w:rsid w:val="00AA4527"/>
    <w:rsid w:val="00AA52D6"/>
    <w:rsid w:val="00AA678C"/>
    <w:rsid w:val="00AB0AC8"/>
    <w:rsid w:val="00AB4303"/>
    <w:rsid w:val="00AB5B2E"/>
    <w:rsid w:val="00AB7F5C"/>
    <w:rsid w:val="00AC0E12"/>
    <w:rsid w:val="00AC2D87"/>
    <w:rsid w:val="00AC3118"/>
    <w:rsid w:val="00AD0961"/>
    <w:rsid w:val="00AD35A2"/>
    <w:rsid w:val="00AD5B01"/>
    <w:rsid w:val="00AE0935"/>
    <w:rsid w:val="00AE0BF3"/>
    <w:rsid w:val="00AE1694"/>
    <w:rsid w:val="00AE1D41"/>
    <w:rsid w:val="00AE3678"/>
    <w:rsid w:val="00AE40C7"/>
    <w:rsid w:val="00AE5989"/>
    <w:rsid w:val="00AE7439"/>
    <w:rsid w:val="00AE7A7C"/>
    <w:rsid w:val="00AF05FF"/>
    <w:rsid w:val="00AF2395"/>
    <w:rsid w:val="00AF4D24"/>
    <w:rsid w:val="00B0112D"/>
    <w:rsid w:val="00B032D6"/>
    <w:rsid w:val="00B06284"/>
    <w:rsid w:val="00B1409E"/>
    <w:rsid w:val="00B14E53"/>
    <w:rsid w:val="00B17EF4"/>
    <w:rsid w:val="00B20401"/>
    <w:rsid w:val="00B21592"/>
    <w:rsid w:val="00B27A55"/>
    <w:rsid w:val="00B32E4D"/>
    <w:rsid w:val="00B378B1"/>
    <w:rsid w:val="00B41C9A"/>
    <w:rsid w:val="00B52222"/>
    <w:rsid w:val="00B55D15"/>
    <w:rsid w:val="00B56C90"/>
    <w:rsid w:val="00B63302"/>
    <w:rsid w:val="00B638F9"/>
    <w:rsid w:val="00B660A0"/>
    <w:rsid w:val="00B74686"/>
    <w:rsid w:val="00B76F20"/>
    <w:rsid w:val="00B77B92"/>
    <w:rsid w:val="00B829B6"/>
    <w:rsid w:val="00B83B23"/>
    <w:rsid w:val="00B96540"/>
    <w:rsid w:val="00BA19BD"/>
    <w:rsid w:val="00BA75EE"/>
    <w:rsid w:val="00BB03D2"/>
    <w:rsid w:val="00BB06D2"/>
    <w:rsid w:val="00BB1B31"/>
    <w:rsid w:val="00BB2ADF"/>
    <w:rsid w:val="00BB2C90"/>
    <w:rsid w:val="00BB73CA"/>
    <w:rsid w:val="00BC3746"/>
    <w:rsid w:val="00BC5A41"/>
    <w:rsid w:val="00BC5A4F"/>
    <w:rsid w:val="00BD09EA"/>
    <w:rsid w:val="00BD319E"/>
    <w:rsid w:val="00BD328B"/>
    <w:rsid w:val="00BD498F"/>
    <w:rsid w:val="00BD6285"/>
    <w:rsid w:val="00BE0F49"/>
    <w:rsid w:val="00BE30CA"/>
    <w:rsid w:val="00BE580E"/>
    <w:rsid w:val="00BF200C"/>
    <w:rsid w:val="00C01F6C"/>
    <w:rsid w:val="00C03331"/>
    <w:rsid w:val="00C05ADC"/>
    <w:rsid w:val="00C07E0F"/>
    <w:rsid w:val="00C12E6E"/>
    <w:rsid w:val="00C12F32"/>
    <w:rsid w:val="00C154EE"/>
    <w:rsid w:val="00C15EE0"/>
    <w:rsid w:val="00C16221"/>
    <w:rsid w:val="00C22A3A"/>
    <w:rsid w:val="00C23EF2"/>
    <w:rsid w:val="00C27B44"/>
    <w:rsid w:val="00C33BA8"/>
    <w:rsid w:val="00C34860"/>
    <w:rsid w:val="00C34AC0"/>
    <w:rsid w:val="00C37BED"/>
    <w:rsid w:val="00C45644"/>
    <w:rsid w:val="00C45FDC"/>
    <w:rsid w:val="00C502C7"/>
    <w:rsid w:val="00C518F0"/>
    <w:rsid w:val="00C57736"/>
    <w:rsid w:val="00C57A04"/>
    <w:rsid w:val="00C62A85"/>
    <w:rsid w:val="00C65706"/>
    <w:rsid w:val="00C74658"/>
    <w:rsid w:val="00C74CA5"/>
    <w:rsid w:val="00C75B5D"/>
    <w:rsid w:val="00C82AB2"/>
    <w:rsid w:val="00C86F0D"/>
    <w:rsid w:val="00C91DCD"/>
    <w:rsid w:val="00C930AF"/>
    <w:rsid w:val="00C9692A"/>
    <w:rsid w:val="00C97617"/>
    <w:rsid w:val="00CA038B"/>
    <w:rsid w:val="00CA1A44"/>
    <w:rsid w:val="00CA272A"/>
    <w:rsid w:val="00CA37F5"/>
    <w:rsid w:val="00CB35F6"/>
    <w:rsid w:val="00CB3C47"/>
    <w:rsid w:val="00CB5336"/>
    <w:rsid w:val="00CB6B82"/>
    <w:rsid w:val="00CB7A3C"/>
    <w:rsid w:val="00CC6B26"/>
    <w:rsid w:val="00CD417F"/>
    <w:rsid w:val="00CD41E6"/>
    <w:rsid w:val="00CD6C36"/>
    <w:rsid w:val="00CE2599"/>
    <w:rsid w:val="00CE37CB"/>
    <w:rsid w:val="00CE44FD"/>
    <w:rsid w:val="00CE715E"/>
    <w:rsid w:val="00CF0528"/>
    <w:rsid w:val="00CF2B1E"/>
    <w:rsid w:val="00CF4080"/>
    <w:rsid w:val="00CF493D"/>
    <w:rsid w:val="00D04837"/>
    <w:rsid w:val="00D054AF"/>
    <w:rsid w:val="00D07ABA"/>
    <w:rsid w:val="00D07D5C"/>
    <w:rsid w:val="00D07DE0"/>
    <w:rsid w:val="00D11BC0"/>
    <w:rsid w:val="00D13C10"/>
    <w:rsid w:val="00D16F28"/>
    <w:rsid w:val="00D20004"/>
    <w:rsid w:val="00D20D88"/>
    <w:rsid w:val="00D216EB"/>
    <w:rsid w:val="00D226B2"/>
    <w:rsid w:val="00D23BDC"/>
    <w:rsid w:val="00D3518F"/>
    <w:rsid w:val="00D40840"/>
    <w:rsid w:val="00D41912"/>
    <w:rsid w:val="00D41AB2"/>
    <w:rsid w:val="00D42473"/>
    <w:rsid w:val="00D5164C"/>
    <w:rsid w:val="00D56670"/>
    <w:rsid w:val="00D57B23"/>
    <w:rsid w:val="00D609DF"/>
    <w:rsid w:val="00D60C24"/>
    <w:rsid w:val="00D63391"/>
    <w:rsid w:val="00D72FF1"/>
    <w:rsid w:val="00D7390E"/>
    <w:rsid w:val="00D73D71"/>
    <w:rsid w:val="00D74176"/>
    <w:rsid w:val="00D87613"/>
    <w:rsid w:val="00D90394"/>
    <w:rsid w:val="00D92321"/>
    <w:rsid w:val="00D94E00"/>
    <w:rsid w:val="00D979A1"/>
    <w:rsid w:val="00DB06E5"/>
    <w:rsid w:val="00DB07EA"/>
    <w:rsid w:val="00DB0EF4"/>
    <w:rsid w:val="00DB4A21"/>
    <w:rsid w:val="00DC3DD8"/>
    <w:rsid w:val="00DD050B"/>
    <w:rsid w:val="00DD16B1"/>
    <w:rsid w:val="00DD18E4"/>
    <w:rsid w:val="00DD5E45"/>
    <w:rsid w:val="00DE0076"/>
    <w:rsid w:val="00DE081C"/>
    <w:rsid w:val="00DF17BD"/>
    <w:rsid w:val="00DF73F0"/>
    <w:rsid w:val="00E040EE"/>
    <w:rsid w:val="00E049C7"/>
    <w:rsid w:val="00E06F24"/>
    <w:rsid w:val="00E07C9B"/>
    <w:rsid w:val="00E14DE1"/>
    <w:rsid w:val="00E202C8"/>
    <w:rsid w:val="00E20C53"/>
    <w:rsid w:val="00E23DB6"/>
    <w:rsid w:val="00E242A8"/>
    <w:rsid w:val="00E30220"/>
    <w:rsid w:val="00E32B11"/>
    <w:rsid w:val="00E3408A"/>
    <w:rsid w:val="00E47C79"/>
    <w:rsid w:val="00E540E9"/>
    <w:rsid w:val="00E55CF5"/>
    <w:rsid w:val="00E56F44"/>
    <w:rsid w:val="00E7166B"/>
    <w:rsid w:val="00E7254E"/>
    <w:rsid w:val="00E72958"/>
    <w:rsid w:val="00E762B6"/>
    <w:rsid w:val="00E7683B"/>
    <w:rsid w:val="00E77D80"/>
    <w:rsid w:val="00E811CA"/>
    <w:rsid w:val="00E81334"/>
    <w:rsid w:val="00E8206E"/>
    <w:rsid w:val="00E846AF"/>
    <w:rsid w:val="00E92910"/>
    <w:rsid w:val="00E94128"/>
    <w:rsid w:val="00E964C3"/>
    <w:rsid w:val="00EA01F6"/>
    <w:rsid w:val="00EA3A0D"/>
    <w:rsid w:val="00EA60AC"/>
    <w:rsid w:val="00EB2944"/>
    <w:rsid w:val="00EB79C8"/>
    <w:rsid w:val="00EC1311"/>
    <w:rsid w:val="00EC241C"/>
    <w:rsid w:val="00EC59A0"/>
    <w:rsid w:val="00ED5451"/>
    <w:rsid w:val="00ED687F"/>
    <w:rsid w:val="00ED6A9E"/>
    <w:rsid w:val="00ED73D9"/>
    <w:rsid w:val="00EE0454"/>
    <w:rsid w:val="00EE7381"/>
    <w:rsid w:val="00EF6666"/>
    <w:rsid w:val="00F01700"/>
    <w:rsid w:val="00F03493"/>
    <w:rsid w:val="00F1336C"/>
    <w:rsid w:val="00F151B4"/>
    <w:rsid w:val="00F17240"/>
    <w:rsid w:val="00F1749B"/>
    <w:rsid w:val="00F24A7E"/>
    <w:rsid w:val="00F254C5"/>
    <w:rsid w:val="00F3082A"/>
    <w:rsid w:val="00F30E91"/>
    <w:rsid w:val="00F33FED"/>
    <w:rsid w:val="00F35898"/>
    <w:rsid w:val="00F35FF0"/>
    <w:rsid w:val="00F379BC"/>
    <w:rsid w:val="00F43E16"/>
    <w:rsid w:val="00F442EA"/>
    <w:rsid w:val="00F50215"/>
    <w:rsid w:val="00F5423F"/>
    <w:rsid w:val="00F62065"/>
    <w:rsid w:val="00F678A7"/>
    <w:rsid w:val="00F70755"/>
    <w:rsid w:val="00F72617"/>
    <w:rsid w:val="00F75937"/>
    <w:rsid w:val="00F76604"/>
    <w:rsid w:val="00F817B9"/>
    <w:rsid w:val="00F81EC2"/>
    <w:rsid w:val="00F826AC"/>
    <w:rsid w:val="00F84F66"/>
    <w:rsid w:val="00F8513D"/>
    <w:rsid w:val="00F85229"/>
    <w:rsid w:val="00F91EA8"/>
    <w:rsid w:val="00F9661E"/>
    <w:rsid w:val="00FA3F63"/>
    <w:rsid w:val="00FA664F"/>
    <w:rsid w:val="00FB029F"/>
    <w:rsid w:val="00FB230B"/>
    <w:rsid w:val="00FB7641"/>
    <w:rsid w:val="00FC012E"/>
    <w:rsid w:val="00FC330B"/>
    <w:rsid w:val="00FC415D"/>
    <w:rsid w:val="00FC5585"/>
    <w:rsid w:val="00FD237E"/>
    <w:rsid w:val="00FE0194"/>
    <w:rsid w:val="00FE09BF"/>
    <w:rsid w:val="00FE5C15"/>
    <w:rsid w:val="00FE794D"/>
    <w:rsid w:val="00FF4F59"/>
    <w:rsid w:val="00FF5BDA"/>
    <w:rsid w:val="00FF72B2"/>
    <w:rsid w:val="1549A905"/>
    <w:rsid w:val="38E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FCB73A"/>
  <w15:docId w15:val="{F3C13D28-20CD-43EE-9CF9-F1963BF8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4A0A"/>
  </w:style>
  <w:style w:type="paragraph" w:styleId="berschrift1">
    <w:name w:val="heading 1"/>
    <w:basedOn w:val="Standard"/>
    <w:next w:val="Standard"/>
    <w:link w:val="berschrift1Zchn"/>
    <w:uiPriority w:val="9"/>
    <w:qFormat/>
    <w:rsid w:val="00E964C3"/>
    <w:pPr>
      <w:keepNext/>
      <w:keepLines/>
      <w:spacing w:before="320" w:after="0" w:line="240" w:lineRule="auto"/>
      <w:outlineLvl w:val="0"/>
    </w:pPr>
    <w:rPr>
      <w:rFonts w:ascii="Arial" w:eastAsiaTheme="majorEastAsia" w:hAnsi="Arial" w:cstheme="majorBidi"/>
      <w:b/>
      <w:color w:val="1F3864" w:themeColor="accent5" w:themeShade="80"/>
      <w:sz w:val="28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64C3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color w:val="1F3864" w:themeColor="accent5" w:themeShade="80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6A9E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color w:val="1F3864" w:themeColor="accent5" w:themeShade="80"/>
      <w:sz w:val="20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4A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C4A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C4A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4A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4A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4A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6C4A0A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Listenabsatz">
    <w:name w:val="List Paragraph"/>
    <w:basedOn w:val="Standard"/>
    <w:uiPriority w:val="34"/>
    <w:qFormat/>
    <w:rsid w:val="00A07308"/>
    <w:pPr>
      <w:ind w:left="720"/>
      <w:contextualSpacing/>
    </w:pPr>
  </w:style>
  <w:style w:type="table" w:styleId="Tabellenraster">
    <w:name w:val="Table Grid"/>
    <w:basedOn w:val="NormaleTabelle"/>
    <w:uiPriority w:val="39"/>
    <w:rsid w:val="00A0730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0730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2D6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AE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67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E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678"/>
    <w:rPr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64C3"/>
    <w:rPr>
      <w:rFonts w:ascii="Arial" w:eastAsiaTheme="majorEastAsia" w:hAnsi="Arial" w:cstheme="majorBidi"/>
      <w:b/>
      <w:color w:val="1F3864" w:themeColor="accent5" w:themeShade="8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64C3"/>
    <w:rPr>
      <w:rFonts w:ascii="Arial" w:eastAsiaTheme="majorEastAsia" w:hAnsi="Arial" w:cstheme="majorBidi"/>
      <w:b/>
      <w:color w:val="1F3864" w:themeColor="accent5" w:themeShade="80"/>
      <w:sz w:val="28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6A9E"/>
    <w:rPr>
      <w:rFonts w:ascii="Arial" w:eastAsiaTheme="majorEastAsia" w:hAnsi="Arial" w:cstheme="majorBidi"/>
      <w:b/>
      <w:color w:val="1F3864" w:themeColor="accent5" w:themeShade="80"/>
      <w:sz w:val="20"/>
      <w:szCs w:val="26"/>
    </w:rPr>
  </w:style>
  <w:style w:type="character" w:styleId="Hyperlink">
    <w:name w:val="Hyperlink"/>
    <w:basedOn w:val="Absatz-Standardschriftart"/>
    <w:uiPriority w:val="99"/>
    <w:unhideWhenUsed/>
    <w:rsid w:val="00E47C79"/>
    <w:rPr>
      <w:color w:val="0563C1" w:themeColor="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C4A0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C4A0A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4A0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4A0A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4A0A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C4A0A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6C4A0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C4A0A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4A0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4A0A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6C4A0A"/>
    <w:rPr>
      <w:b/>
      <w:bCs/>
    </w:rPr>
  </w:style>
  <w:style w:type="character" w:styleId="Hervorhebung">
    <w:name w:val="Emphasis"/>
    <w:basedOn w:val="Absatz-Standardschriftart"/>
    <w:uiPriority w:val="20"/>
    <w:qFormat/>
    <w:rsid w:val="006C4A0A"/>
    <w:rPr>
      <w:i/>
      <w:iCs/>
    </w:rPr>
  </w:style>
  <w:style w:type="paragraph" w:styleId="KeinLeerraum">
    <w:name w:val="No Spacing"/>
    <w:uiPriority w:val="1"/>
    <w:qFormat/>
    <w:rsid w:val="006C4A0A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6C4A0A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C4A0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4A0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4A0A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6C4A0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6C4A0A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6C4A0A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6C4A0A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6C4A0A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C4A0A"/>
    <w:pPr>
      <w:outlineLvl w:val="9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28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40EE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76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CE37C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67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67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67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7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70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730BE"/>
    <w:pPr>
      <w:spacing w:after="0" w:line="240" w:lineRule="auto"/>
    </w:pPr>
  </w:style>
  <w:style w:type="character" w:customStyle="1" w:styleId="cf01">
    <w:name w:val="cf01"/>
    <w:basedOn w:val="Absatz-Standardschriftart"/>
    <w:rsid w:val="007005F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6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46797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C22A3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munity.uibk.ac.at/uniwiki/index.php?title=Gesundheit_und_Sicherheit_am_Arbeitsplatz_-_Arbeitnehmerinnen-_und_Arbeitnehmerschutz" TargetMode="External"/><Relationship Id="rId18" Type="http://schemas.openxmlformats.org/officeDocument/2006/relationships/hyperlink" Target="https://www.uibk.ac.at/de/personalentwicklung/coaching/coaching-fur-alle/" TargetMode="External"/><Relationship Id="rId26" Type="http://schemas.openxmlformats.org/officeDocument/2006/relationships/hyperlink" Target="https://community.uibk.ac.at/uniwiki/index.php?title=Pension_-_Pensionieru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munity.uibk.ac.at/uniwiki/index.php?title=Dienstreise_-_Definition_und_Beantrag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mmunity.uibk.ac.at/uniwiki/index.php?title=Homeoffice" TargetMode="External"/><Relationship Id="rId17" Type="http://schemas.openxmlformats.org/officeDocument/2006/relationships/hyperlink" Target="https://www.uibk.ac.at/de/personalentwicklung/fuhrungskrafte/coachingfuehrung/" TargetMode="External"/><Relationship Id="rId25" Type="http://schemas.openxmlformats.org/officeDocument/2006/relationships/hyperlink" Target="https://community.uibk.ac.at/uniwiki/index.php?title=Elternkaren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mmunity.uibk.ac.at/uniwiki/index.php?title=Wiedereingliederungsteilzeit_-_Ablauf" TargetMode="External"/><Relationship Id="rId20" Type="http://schemas.openxmlformats.org/officeDocument/2006/relationships/hyperlink" Target="https://lfuonline.uibk.ac.at/public/vfb_public.kurs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unity.uibk.ac.at/uniwiki/index.php?title=Hochschuleundfamilie" TargetMode="External"/><Relationship Id="rId24" Type="http://schemas.openxmlformats.org/officeDocument/2006/relationships/hyperlink" Target="https://community.uibk.ac.at/uniwiki/index.php?title=Bildungskaren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ibk.ac.at/de/personalentwicklung/gut-drauf/" TargetMode="External"/><Relationship Id="rId23" Type="http://schemas.openxmlformats.org/officeDocument/2006/relationships/hyperlink" Target="https://community.uibk.ac.at/uniwiki/index.php?title=Altersteilzeit_-_Antra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ibk.ac.at/de/arbeitssicherheit/arbeitsmedizin/arbeitsplatz-ergonomie/" TargetMode="External"/><Relationship Id="rId19" Type="http://schemas.openxmlformats.org/officeDocument/2006/relationships/hyperlink" Target="https://www.uibk.ac.at/de/personalentwicklung/coaching/coaching-fur-inklus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community.uibk.ac.at/uniwiki/index.php?title=Hinweis_zum_Urlaubsverbrauch&amp;title=Hinweis_zum_Urlaubsverbrauch" TargetMode="External"/><Relationship Id="rId22" Type="http://schemas.openxmlformats.org/officeDocument/2006/relationships/hyperlink" Target="https://lfuonline.uibk.ac.at/public/vfb_public.kurse" TargetMode="External"/><Relationship Id="rId27" Type="http://schemas.openxmlformats.org/officeDocument/2006/relationships/hyperlink" Target="https://community.uibk.ac.at/uniwiki/index.php?title=Sabbatical_%E2%80%93_KV_Persona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06D97-FCC1-484D-B53F-C586403F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4329</Characters>
  <Application>Microsoft Office Word</Application>
  <DocSecurity>0</DocSecurity>
  <Lines>139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Brunner-Schwaiger, Alexandra</dc:creator>
  <cp:keywords/>
  <dc:description/>
  <cp:lastModifiedBy>Brunner-Schwaiger, Alexandra</cp:lastModifiedBy>
  <cp:revision>4</cp:revision>
  <cp:lastPrinted>2023-09-25T11:48:00Z</cp:lastPrinted>
  <dcterms:created xsi:type="dcterms:W3CDTF">2025-10-23T13:30:00Z</dcterms:created>
  <dcterms:modified xsi:type="dcterms:W3CDTF">2025-10-23T13:36:00Z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66016c66-dec6-4358-aedf-71d7cf5440be</vt:lpwstr>
  </property>
</Properties>
</file>