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DD" w:rsidRDefault="001B16DD" w:rsidP="005301A5">
      <w:pPr>
        <w:jc w:val="center"/>
        <w:rPr>
          <w:rFonts w:ascii="Arial" w:hAnsi="Arial" w:cs="Arial"/>
          <w:b/>
          <w:caps/>
        </w:rPr>
      </w:pPr>
      <w:bookmarkStart w:id="0" w:name="_GoBack"/>
      <w:bookmarkEnd w:id="0"/>
    </w:p>
    <w:p w:rsidR="00F50F2C" w:rsidRPr="009D7267" w:rsidRDefault="003F7337" w:rsidP="005301A5">
      <w:pPr>
        <w:jc w:val="center"/>
        <w:rPr>
          <w:rFonts w:ascii="Arial" w:hAnsi="Arial" w:cs="Arial"/>
          <w:b/>
          <w:caps/>
          <w:sz w:val="32"/>
        </w:rPr>
      </w:pPr>
      <w:r w:rsidRPr="009D7267">
        <w:rPr>
          <w:rFonts w:ascii="Arial" w:hAnsi="Arial" w:cs="Arial"/>
          <w:b/>
          <w:caps/>
          <w:sz w:val="32"/>
        </w:rPr>
        <w:t>Anmeldung zur akademischen Feier</w:t>
      </w:r>
    </w:p>
    <w:p w:rsidR="00AE6490" w:rsidRPr="00046605" w:rsidRDefault="001172A2" w:rsidP="005301A5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Wirtschaft,</w:t>
      </w:r>
      <w:r w:rsidR="00181310" w:rsidRPr="00046605">
        <w:rPr>
          <w:rFonts w:ascii="Arial" w:hAnsi="Arial" w:cs="Arial"/>
          <w:b/>
          <w:caps/>
          <w:sz w:val="28"/>
        </w:rPr>
        <w:t xml:space="preserve"> Gesundheits- und Sporttourismus</w:t>
      </w:r>
    </w:p>
    <w:p w:rsidR="000D36D8" w:rsidRPr="00FB7EA1" w:rsidRDefault="000D36D8" w:rsidP="00FB7EA1">
      <w:pPr>
        <w:ind w:firstLine="709"/>
        <w:rPr>
          <w:rFonts w:ascii="Arial" w:hAnsi="Arial" w:cs="Arial"/>
          <w:b/>
          <w:szCs w:val="18"/>
          <w:u w:val="single"/>
        </w:rPr>
      </w:pPr>
    </w:p>
    <w:p w:rsidR="00F82F87" w:rsidRPr="00E6667B" w:rsidRDefault="003F7337" w:rsidP="004949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667B">
        <w:rPr>
          <w:rFonts w:ascii="Arial" w:hAnsi="Arial" w:cs="Arial"/>
          <w:sz w:val="22"/>
          <w:szCs w:val="22"/>
        </w:rPr>
        <w:t xml:space="preserve">Die Anmeldung ist bis spätestens </w:t>
      </w:r>
      <w:r w:rsidR="00E6667B">
        <w:rPr>
          <w:rFonts w:ascii="Arial" w:hAnsi="Arial" w:cs="Arial"/>
          <w:sz w:val="22"/>
          <w:szCs w:val="22"/>
          <w:u w:val="single"/>
        </w:rPr>
        <w:t>2</w:t>
      </w:r>
      <w:r w:rsidR="00F447F4">
        <w:rPr>
          <w:rFonts w:ascii="Arial" w:hAnsi="Arial" w:cs="Arial"/>
          <w:sz w:val="22"/>
          <w:szCs w:val="22"/>
          <w:u w:val="single"/>
        </w:rPr>
        <w:t>5</w:t>
      </w:r>
      <w:r w:rsidR="00E6667B">
        <w:rPr>
          <w:rFonts w:ascii="Arial" w:hAnsi="Arial" w:cs="Arial"/>
          <w:sz w:val="22"/>
          <w:szCs w:val="22"/>
          <w:u w:val="single"/>
        </w:rPr>
        <w:t>.10</w:t>
      </w:r>
      <w:r w:rsidR="00232C65" w:rsidRPr="00E6667B">
        <w:rPr>
          <w:rFonts w:ascii="Arial" w:hAnsi="Arial" w:cs="Arial"/>
          <w:sz w:val="22"/>
          <w:szCs w:val="22"/>
          <w:u w:val="single"/>
        </w:rPr>
        <w:t>.202</w:t>
      </w:r>
      <w:r w:rsidR="00F447F4">
        <w:rPr>
          <w:rFonts w:ascii="Arial" w:hAnsi="Arial" w:cs="Arial"/>
          <w:sz w:val="22"/>
          <w:szCs w:val="22"/>
          <w:u w:val="single"/>
        </w:rPr>
        <w:t>4</w:t>
      </w:r>
      <w:r w:rsidR="00232C65" w:rsidRPr="00E6667B">
        <w:rPr>
          <w:rFonts w:ascii="Arial" w:hAnsi="Arial" w:cs="Arial"/>
          <w:sz w:val="22"/>
          <w:szCs w:val="22"/>
          <w:u w:val="single"/>
        </w:rPr>
        <w:t xml:space="preserve"> </w:t>
      </w:r>
      <w:r w:rsidR="004C7B6D" w:rsidRPr="00E6667B">
        <w:rPr>
          <w:rFonts w:ascii="Arial" w:hAnsi="Arial" w:cs="Arial"/>
          <w:sz w:val="22"/>
          <w:szCs w:val="22"/>
        </w:rPr>
        <w:t>in</w:t>
      </w:r>
      <w:r w:rsidR="00181310" w:rsidRPr="00E6667B">
        <w:rPr>
          <w:rFonts w:ascii="Arial" w:hAnsi="Arial" w:cs="Arial"/>
          <w:sz w:val="22"/>
          <w:szCs w:val="22"/>
        </w:rPr>
        <w:t xml:space="preserve"> der Fakultäten</w:t>
      </w:r>
      <w:r w:rsidR="007E339A" w:rsidRPr="00E6667B">
        <w:rPr>
          <w:rFonts w:ascii="Arial" w:hAnsi="Arial" w:cs="Arial"/>
          <w:sz w:val="22"/>
          <w:szCs w:val="22"/>
        </w:rPr>
        <w:t xml:space="preserve"> S</w:t>
      </w:r>
      <w:r w:rsidR="00181310" w:rsidRPr="00E6667B">
        <w:rPr>
          <w:rFonts w:ascii="Arial" w:hAnsi="Arial" w:cs="Arial"/>
          <w:sz w:val="22"/>
          <w:szCs w:val="22"/>
        </w:rPr>
        <w:t xml:space="preserve">ervicestelle Landeck </w:t>
      </w:r>
      <w:r w:rsidRPr="00E6667B">
        <w:rPr>
          <w:rFonts w:ascii="Arial" w:hAnsi="Arial" w:cs="Arial"/>
          <w:sz w:val="22"/>
          <w:szCs w:val="22"/>
        </w:rPr>
        <w:t xml:space="preserve">vollständig ausgefüllt </w:t>
      </w:r>
      <w:r w:rsidR="00286629" w:rsidRPr="00E6667B">
        <w:rPr>
          <w:rFonts w:ascii="Arial" w:hAnsi="Arial" w:cs="Arial"/>
          <w:sz w:val="22"/>
          <w:szCs w:val="22"/>
        </w:rPr>
        <w:t xml:space="preserve">via E-Mail </w:t>
      </w:r>
      <w:r w:rsidR="009C0806" w:rsidRPr="00E6667B">
        <w:rPr>
          <w:rFonts w:ascii="Arial" w:hAnsi="Arial" w:cs="Arial"/>
          <w:sz w:val="22"/>
          <w:szCs w:val="22"/>
        </w:rPr>
        <w:t>od</w:t>
      </w:r>
      <w:r w:rsidR="00CC7438" w:rsidRPr="00E6667B">
        <w:rPr>
          <w:rFonts w:ascii="Arial" w:hAnsi="Arial" w:cs="Arial"/>
          <w:sz w:val="22"/>
          <w:szCs w:val="22"/>
        </w:rPr>
        <w:t>er</w:t>
      </w:r>
      <w:r w:rsidR="009C0806" w:rsidRPr="00E6667B">
        <w:rPr>
          <w:rFonts w:ascii="Arial" w:hAnsi="Arial" w:cs="Arial"/>
          <w:sz w:val="22"/>
          <w:szCs w:val="22"/>
        </w:rPr>
        <w:t xml:space="preserve"> </w:t>
      </w:r>
      <w:r w:rsidR="00286629" w:rsidRPr="00E6667B">
        <w:rPr>
          <w:rFonts w:ascii="Arial" w:hAnsi="Arial" w:cs="Arial"/>
          <w:sz w:val="22"/>
          <w:szCs w:val="22"/>
        </w:rPr>
        <w:t xml:space="preserve">persönlich </w:t>
      </w:r>
      <w:r w:rsidRPr="00E6667B">
        <w:rPr>
          <w:rFonts w:ascii="Arial" w:hAnsi="Arial" w:cs="Arial"/>
          <w:sz w:val="22"/>
          <w:szCs w:val="22"/>
        </w:rPr>
        <w:t>einzubringen. Verspätet eingereichte Ansuchen</w:t>
      </w:r>
      <w:r w:rsidR="0068657A" w:rsidRPr="00E6667B">
        <w:rPr>
          <w:rFonts w:ascii="Arial" w:hAnsi="Arial" w:cs="Arial"/>
          <w:sz w:val="22"/>
          <w:szCs w:val="22"/>
        </w:rPr>
        <w:t xml:space="preserve"> können nicht bearbeitet werden.</w:t>
      </w:r>
    </w:p>
    <w:p w:rsidR="001B16DD" w:rsidRPr="004949EE" w:rsidRDefault="001B16DD" w:rsidP="004949E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8"/>
        </w:rPr>
      </w:pPr>
    </w:p>
    <w:tbl>
      <w:tblPr>
        <w:tblpPr w:leftFromText="141" w:rightFromText="141" w:vertAnchor="text" w:horzAnchor="margin" w:tblpY="14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650"/>
        <w:gridCol w:w="9452"/>
      </w:tblGrid>
      <w:tr w:rsidR="00E528FC" w:rsidRPr="005F73CE" w:rsidTr="00CC7438">
        <w:trPr>
          <w:trHeight w:hRule="exact" w:val="1712"/>
        </w:trPr>
        <w:tc>
          <w:tcPr>
            <w:tcW w:w="10548" w:type="dxa"/>
            <w:gridSpan w:val="3"/>
            <w:shd w:val="clear" w:color="auto" w:fill="D9D9D9" w:themeFill="background1" w:themeFillShade="D9"/>
            <w:vAlign w:val="center"/>
          </w:tcPr>
          <w:p w:rsidR="00E66047" w:rsidRPr="00E6667B" w:rsidRDefault="00E528FC" w:rsidP="00E6604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6667B">
              <w:rPr>
                <w:rFonts w:ascii="Arial" w:hAnsi="Arial" w:cs="Arial"/>
                <w:b/>
                <w:szCs w:val="22"/>
              </w:rPr>
              <w:t xml:space="preserve">Teilnahme an der akademischen Feier </w:t>
            </w:r>
            <w:r w:rsidR="00182B74" w:rsidRPr="00E6667B">
              <w:rPr>
                <w:rFonts w:ascii="Arial" w:hAnsi="Arial" w:cs="Arial"/>
                <w:b/>
                <w:szCs w:val="22"/>
              </w:rPr>
              <w:t>am</w:t>
            </w:r>
            <w:r w:rsidRPr="00E6667B">
              <w:rPr>
                <w:rFonts w:ascii="Arial" w:hAnsi="Arial" w:cs="Arial"/>
                <w:b/>
                <w:szCs w:val="22"/>
              </w:rPr>
              <w:t xml:space="preserve"> </w:t>
            </w:r>
            <w:r w:rsidR="00E6667B">
              <w:rPr>
                <w:rFonts w:ascii="Arial" w:hAnsi="Arial" w:cs="Arial"/>
                <w:b/>
                <w:szCs w:val="22"/>
              </w:rPr>
              <w:t xml:space="preserve">Samstag, </w:t>
            </w:r>
            <w:r w:rsidR="00F447F4">
              <w:rPr>
                <w:rFonts w:ascii="Arial" w:hAnsi="Arial" w:cs="Arial"/>
                <w:b/>
                <w:szCs w:val="22"/>
              </w:rPr>
              <w:t>09</w:t>
            </w:r>
            <w:r w:rsidR="00232C65" w:rsidRPr="00E6667B">
              <w:rPr>
                <w:rFonts w:ascii="Arial" w:hAnsi="Arial" w:cs="Arial"/>
                <w:b/>
                <w:szCs w:val="22"/>
              </w:rPr>
              <w:t>.1</w:t>
            </w:r>
            <w:r w:rsidR="00F261DB" w:rsidRPr="00E6667B">
              <w:rPr>
                <w:rFonts w:ascii="Arial" w:hAnsi="Arial" w:cs="Arial"/>
                <w:b/>
                <w:szCs w:val="22"/>
              </w:rPr>
              <w:t>1</w:t>
            </w:r>
            <w:r w:rsidR="00232C65" w:rsidRPr="00E6667B">
              <w:rPr>
                <w:rFonts w:ascii="Arial" w:hAnsi="Arial" w:cs="Arial"/>
                <w:b/>
                <w:szCs w:val="22"/>
              </w:rPr>
              <w:t>.202</w:t>
            </w:r>
            <w:r w:rsidR="00F447F4">
              <w:rPr>
                <w:rFonts w:ascii="Arial" w:hAnsi="Arial" w:cs="Arial"/>
                <w:b/>
                <w:szCs w:val="22"/>
              </w:rPr>
              <w:t>4</w:t>
            </w:r>
            <w:r w:rsidRPr="00E6667B">
              <w:rPr>
                <w:rFonts w:ascii="Arial" w:hAnsi="Arial" w:cs="Arial"/>
                <w:b/>
                <w:szCs w:val="22"/>
              </w:rPr>
              <w:t xml:space="preserve"> </w:t>
            </w:r>
            <w:r w:rsidR="00CC70AA" w:rsidRPr="00E6667B">
              <w:rPr>
                <w:rFonts w:ascii="Arial" w:hAnsi="Arial" w:cs="Arial"/>
                <w:b/>
                <w:szCs w:val="22"/>
              </w:rPr>
              <w:t>um</w:t>
            </w:r>
            <w:r w:rsidR="00E66047" w:rsidRPr="00E6667B">
              <w:rPr>
                <w:rFonts w:ascii="Arial" w:hAnsi="Arial" w:cs="Arial"/>
                <w:b/>
                <w:szCs w:val="22"/>
              </w:rPr>
              <w:t xml:space="preserve"> </w:t>
            </w:r>
            <w:r w:rsidR="00A40128" w:rsidRPr="00E6667B">
              <w:rPr>
                <w:rFonts w:ascii="Arial" w:hAnsi="Arial" w:cs="Arial"/>
                <w:b/>
                <w:szCs w:val="22"/>
              </w:rPr>
              <w:t>10</w:t>
            </w:r>
            <w:r w:rsidR="00F3743E" w:rsidRPr="00E6667B">
              <w:rPr>
                <w:rFonts w:ascii="Arial" w:hAnsi="Arial" w:cs="Arial"/>
                <w:b/>
                <w:szCs w:val="22"/>
              </w:rPr>
              <w:t>:00</w:t>
            </w:r>
            <w:r w:rsidR="00A40128" w:rsidRPr="00E6667B">
              <w:rPr>
                <w:rFonts w:ascii="Arial" w:hAnsi="Arial" w:cs="Arial"/>
                <w:b/>
                <w:szCs w:val="22"/>
              </w:rPr>
              <w:t xml:space="preserve"> Uhr</w:t>
            </w:r>
            <w:r w:rsidR="00B46CEE" w:rsidRPr="00E6667B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E66047" w:rsidRPr="00E6667B" w:rsidRDefault="00E66047" w:rsidP="00E6604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6667B">
              <w:rPr>
                <w:rFonts w:ascii="Arial" w:hAnsi="Arial" w:cs="Arial"/>
                <w:b/>
                <w:szCs w:val="22"/>
              </w:rPr>
              <w:t>am Campus Landeck, Bruggfeldst</w:t>
            </w:r>
            <w:r w:rsidR="007E7C62">
              <w:rPr>
                <w:rFonts w:ascii="Arial" w:hAnsi="Arial" w:cs="Arial"/>
                <w:b/>
                <w:szCs w:val="22"/>
              </w:rPr>
              <w:t>r</w:t>
            </w:r>
            <w:r w:rsidRPr="00E6667B">
              <w:rPr>
                <w:rFonts w:ascii="Arial" w:hAnsi="Arial" w:cs="Arial"/>
                <w:b/>
                <w:szCs w:val="22"/>
              </w:rPr>
              <w:t>aße 7c</w:t>
            </w:r>
          </w:p>
          <w:p w:rsidR="00E66047" w:rsidRPr="00E6667B" w:rsidRDefault="00E66047" w:rsidP="00E6604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E528FC" w:rsidRPr="00E6667B" w:rsidRDefault="00E66047" w:rsidP="00E6667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6667B">
              <w:rPr>
                <w:rFonts w:ascii="Arial" w:hAnsi="Arial" w:cs="Arial"/>
                <w:sz w:val="20"/>
                <w:szCs w:val="22"/>
              </w:rPr>
              <w:t>Treffpunkt:</w:t>
            </w:r>
            <w:r w:rsidR="00E528FC" w:rsidRPr="00E6667B">
              <w:rPr>
                <w:rFonts w:ascii="Arial" w:hAnsi="Arial" w:cs="Arial"/>
                <w:sz w:val="20"/>
                <w:szCs w:val="22"/>
              </w:rPr>
              <w:t xml:space="preserve"> 9:</w:t>
            </w:r>
            <w:r w:rsidR="00E6667B" w:rsidRPr="00E6667B">
              <w:rPr>
                <w:rFonts w:ascii="Arial" w:hAnsi="Arial" w:cs="Arial"/>
                <w:sz w:val="20"/>
                <w:szCs w:val="22"/>
              </w:rPr>
              <w:t>45</w:t>
            </w:r>
            <w:r w:rsidR="00E528FC" w:rsidRPr="00E6667B">
              <w:rPr>
                <w:rFonts w:ascii="Arial" w:hAnsi="Arial" w:cs="Arial"/>
                <w:sz w:val="20"/>
                <w:szCs w:val="22"/>
              </w:rPr>
              <w:t xml:space="preserve"> Uhr</w:t>
            </w:r>
            <w:r w:rsidR="00C06EAB" w:rsidRPr="00E6667B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6667B">
              <w:rPr>
                <w:rFonts w:ascii="Arial" w:hAnsi="Arial" w:cs="Arial"/>
                <w:sz w:val="20"/>
                <w:szCs w:val="22"/>
              </w:rPr>
              <w:t>am Campus Landeck,</w:t>
            </w:r>
            <w:r w:rsidR="00C06EAB" w:rsidRPr="00E6667B">
              <w:rPr>
                <w:rFonts w:ascii="Arial" w:hAnsi="Arial" w:cs="Arial"/>
                <w:sz w:val="20"/>
                <w:szCs w:val="22"/>
              </w:rPr>
              <w:t xml:space="preserve"> Bruggfeldstraße 7c </w:t>
            </w:r>
          </w:p>
          <w:p w:rsidR="00E6667B" w:rsidRPr="00E66047" w:rsidRDefault="00E6667B" w:rsidP="00E6667B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E6667B">
              <w:rPr>
                <w:rFonts w:ascii="Arial" w:hAnsi="Arial" w:cs="Arial"/>
                <w:sz w:val="20"/>
                <w:szCs w:val="22"/>
              </w:rPr>
              <w:t>Im Anschluss an die Feier laden wir herzlich zu einem geselligen Umtrunk ein</w:t>
            </w:r>
            <w:r w:rsidR="007E7C62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E528FC" w:rsidRPr="005F73CE" w:rsidTr="00E528FC">
        <w:trPr>
          <w:trHeight w:hRule="exact" w:val="737"/>
        </w:trPr>
        <w:tc>
          <w:tcPr>
            <w:tcW w:w="446" w:type="dxa"/>
            <w:tcBorders>
              <w:top w:val="nil"/>
              <w:bottom w:val="single" w:sz="4" w:space="0" w:color="FFFFFF"/>
            </w:tcBorders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5F73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</w:rPr>
            </w:r>
            <w:r w:rsidR="00804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9452" w:type="dxa"/>
            <w:vAlign w:val="center"/>
          </w:tcPr>
          <w:p w:rsidR="00E528FC" w:rsidRDefault="00E528FC" w:rsidP="00E528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Die Originale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Abschlussdokumente </w:t>
            </w:r>
            <w:r w:rsidRPr="005F73CE">
              <w:rPr>
                <w:rFonts w:ascii="Arial" w:hAnsi="Arial" w:cs="Arial"/>
                <w:sz w:val="20"/>
                <w:szCs w:val="20"/>
              </w:rPr>
              <w:t>werden bis zur</w:t>
            </w:r>
            <w:r>
              <w:rPr>
                <w:rFonts w:ascii="Arial" w:hAnsi="Arial" w:cs="Arial"/>
                <w:sz w:val="20"/>
                <w:szCs w:val="20"/>
              </w:rPr>
              <w:t xml:space="preserve"> akademischen Feier einbehalten.</w:t>
            </w:r>
          </w:p>
          <w:p w:rsidR="00E528FC" w:rsidRPr="005F73CE" w:rsidRDefault="00E528FC" w:rsidP="000466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046605">
              <w:rPr>
                <w:rFonts w:ascii="Arial" w:hAnsi="Arial" w:cs="Arial"/>
                <w:sz w:val="20"/>
                <w:szCs w:val="20"/>
              </w:rPr>
              <w:t>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605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1817E2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Begleitpersonen an der akad</w:t>
            </w:r>
            <w:r w:rsidR="00046605">
              <w:rPr>
                <w:rFonts w:ascii="Arial" w:hAnsi="Arial" w:cs="Arial"/>
                <w:sz w:val="20"/>
                <w:szCs w:val="20"/>
              </w:rPr>
              <w:t>emischen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Feier teil</w:t>
            </w:r>
            <w:r w:rsidR="00A358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FC" w:rsidRPr="005F73CE" w:rsidTr="00046605">
        <w:trPr>
          <w:trHeight w:hRule="exact" w:val="828"/>
        </w:trPr>
        <w:tc>
          <w:tcPr>
            <w:tcW w:w="446" w:type="dxa"/>
            <w:tcBorders>
              <w:top w:val="single" w:sz="4" w:space="0" w:color="FFFFFF"/>
              <w:bottom w:val="nil"/>
            </w:tcBorders>
            <w:shd w:val="clear" w:color="auto" w:fill="E6E6E6"/>
            <w:vAlign w:val="center"/>
          </w:tcPr>
          <w:p w:rsidR="00E528FC" w:rsidRPr="005F73CE" w:rsidRDefault="00CB5B6E" w:rsidP="00E52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</w:rPr>
            </w:r>
            <w:r w:rsidR="00804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9452" w:type="dxa"/>
            <w:vAlign w:val="center"/>
          </w:tcPr>
          <w:p w:rsidR="00A3585C" w:rsidRDefault="00E528FC" w:rsidP="000466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Die Originale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Abschlussdokumente </w:t>
            </w:r>
            <w:r w:rsidRPr="005F73CE">
              <w:rPr>
                <w:rFonts w:ascii="Arial" w:hAnsi="Arial" w:cs="Arial"/>
                <w:sz w:val="20"/>
                <w:szCs w:val="20"/>
              </w:rPr>
              <w:t xml:space="preserve">werden </w:t>
            </w:r>
            <w:r>
              <w:rPr>
                <w:rFonts w:ascii="Arial" w:hAnsi="Arial" w:cs="Arial"/>
                <w:sz w:val="20"/>
                <w:szCs w:val="20"/>
              </w:rPr>
              <w:t>vor der akad</w:t>
            </w:r>
            <w:r w:rsidR="00046605">
              <w:rPr>
                <w:rFonts w:ascii="Arial" w:hAnsi="Arial" w:cs="Arial"/>
                <w:sz w:val="20"/>
                <w:szCs w:val="20"/>
              </w:rPr>
              <w:t xml:space="preserve">emischen Feier abgeholt und zur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3585C">
              <w:rPr>
                <w:rFonts w:ascii="Arial" w:hAnsi="Arial" w:cs="Arial"/>
                <w:sz w:val="20"/>
                <w:szCs w:val="20"/>
              </w:rPr>
              <w:t xml:space="preserve">kademischen Feier mitgebracht. </w:t>
            </w:r>
          </w:p>
          <w:p w:rsidR="00046605" w:rsidRPr="005F73CE" w:rsidRDefault="00E528FC" w:rsidP="000466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046605">
              <w:rPr>
                <w:rFonts w:ascii="Arial" w:hAnsi="Arial" w:cs="Arial"/>
                <w:sz w:val="20"/>
                <w:szCs w:val="20"/>
              </w:rPr>
              <w:t>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605" w:rsidRPr="004D5642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="00046605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Begleitpersonen an der akad</w:t>
            </w:r>
            <w:r w:rsidR="00046605">
              <w:rPr>
                <w:rFonts w:ascii="Arial" w:hAnsi="Arial" w:cs="Arial"/>
                <w:sz w:val="20"/>
                <w:szCs w:val="20"/>
              </w:rPr>
              <w:t>emischen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Feier </w:t>
            </w:r>
            <w:r w:rsidR="00046605">
              <w:rPr>
                <w:rFonts w:ascii="Arial" w:hAnsi="Arial" w:cs="Arial"/>
                <w:sz w:val="20"/>
                <w:szCs w:val="20"/>
              </w:rPr>
              <w:t>teil</w:t>
            </w:r>
            <w:r w:rsidR="00A358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FC" w:rsidRPr="005F73CE" w:rsidTr="00E528FC">
        <w:trPr>
          <w:trHeight w:hRule="exact" w:val="56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5F73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</w:rPr>
            </w:r>
            <w:r w:rsidR="00804E3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9452" w:type="dxa"/>
            <w:vAlign w:val="center"/>
          </w:tcPr>
          <w:p w:rsidR="00E528FC" w:rsidRPr="005F73CE" w:rsidRDefault="00E528FC" w:rsidP="00E528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>Die Dokumente werden eingeschrieben per Post an die unten stehende Adresse gesendet.</w:t>
            </w:r>
          </w:p>
        </w:tc>
      </w:tr>
    </w:tbl>
    <w:p w:rsidR="00A40128" w:rsidRPr="00FB7EA1" w:rsidRDefault="00A40128" w:rsidP="004949E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:rsidR="003F7337" w:rsidRPr="003F7337" w:rsidRDefault="003F7337" w:rsidP="000C1B67">
      <w:pPr>
        <w:spacing w:line="276" w:lineRule="auto"/>
        <w:rPr>
          <w:rFonts w:ascii="Arial" w:hAnsi="Arial" w:cs="Arial"/>
          <w:sz w:val="18"/>
          <w:szCs w:val="18"/>
        </w:rPr>
      </w:pPr>
      <w:r w:rsidRPr="00954B17">
        <w:rPr>
          <w:rFonts w:ascii="Arial" w:hAnsi="Arial" w:cs="Arial"/>
          <w:b/>
          <w:sz w:val="20"/>
          <w:szCs w:val="20"/>
        </w:rPr>
        <w:t>Angaben zur Person:</w:t>
      </w:r>
      <w:r w:rsidR="002602E3">
        <w:rPr>
          <w:rFonts w:ascii="Arial" w:hAnsi="Arial" w:cs="Arial"/>
          <w:b/>
          <w:sz w:val="20"/>
          <w:szCs w:val="20"/>
        </w:rPr>
        <w:t xml:space="preserve"> </w:t>
      </w:r>
      <w:r w:rsidRPr="003F7337">
        <w:rPr>
          <w:rFonts w:ascii="Arial" w:hAnsi="Arial" w:cs="Arial"/>
          <w:sz w:val="18"/>
          <w:szCs w:val="18"/>
        </w:rPr>
        <w:t xml:space="preserve">Achten Sie auf die </w:t>
      </w:r>
      <w:r w:rsidR="00286629">
        <w:rPr>
          <w:rFonts w:ascii="Arial" w:hAnsi="Arial" w:cs="Arial"/>
          <w:sz w:val="18"/>
          <w:szCs w:val="18"/>
        </w:rPr>
        <w:t>Richtigkeit der folgenden Daten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07"/>
        <w:gridCol w:w="1712"/>
        <w:gridCol w:w="3711"/>
      </w:tblGrid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281F6E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F82F87">
              <w:rPr>
                <w:rFonts w:ascii="Arial" w:hAnsi="Arial" w:cs="Arial"/>
                <w:sz w:val="20"/>
              </w:rPr>
              <w:t>isherige</w:t>
            </w:r>
            <w:r>
              <w:rPr>
                <w:rFonts w:ascii="Arial" w:hAnsi="Arial" w:cs="Arial"/>
                <w:sz w:val="20"/>
              </w:rPr>
              <w:t>/</w:t>
            </w:r>
            <w:r w:rsidR="00F82F87">
              <w:rPr>
                <w:rFonts w:ascii="Arial" w:hAnsi="Arial" w:cs="Arial"/>
                <w:sz w:val="20"/>
              </w:rPr>
              <w:t>r akad. Grad</w:t>
            </w:r>
            <w:r>
              <w:rPr>
                <w:rFonts w:ascii="Arial" w:hAnsi="Arial" w:cs="Arial"/>
                <w:sz w:val="20"/>
              </w:rPr>
              <w:t>/e</w:t>
            </w:r>
            <w:r w:rsidR="00F82F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530" w:type="dxa"/>
            <w:gridSpan w:val="3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Vorname(n):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712" w:type="dxa"/>
            <w:shd w:val="clear" w:color="auto" w:fill="auto"/>
            <w:vAlign w:val="center"/>
          </w:tcPr>
          <w:p w:rsidR="00F82F87" w:rsidRPr="00F82F87" w:rsidRDefault="0068657A" w:rsidP="00F261D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2F87">
              <w:rPr>
                <w:rFonts w:ascii="Arial" w:hAnsi="Arial" w:cs="Arial"/>
                <w:sz w:val="20"/>
              </w:rPr>
              <w:t>Nachname</w:t>
            </w:r>
            <w:r w:rsidR="0028662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712" w:type="dxa"/>
            <w:shd w:val="clear" w:color="auto" w:fill="auto"/>
            <w:vAlign w:val="center"/>
          </w:tcPr>
          <w:p w:rsidR="00F82F87" w:rsidRPr="00F82F87" w:rsidRDefault="0068657A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Geburtsname</w:t>
            </w:r>
            <w:r w:rsidR="00286629" w:rsidRPr="00F82F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3F733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3F733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8530" w:type="dxa"/>
            <w:gridSpan w:val="3"/>
            <w:shd w:val="clear" w:color="auto" w:fill="E6E6E6"/>
            <w:vAlign w:val="center"/>
          </w:tcPr>
          <w:p w:rsidR="003F7337" w:rsidRDefault="004F64D9" w:rsidP="00D97D02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</w:tr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PLZ: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1712" w:type="dxa"/>
            <w:shd w:val="clear" w:color="auto" w:fill="auto"/>
            <w:vAlign w:val="center"/>
          </w:tcPr>
          <w:p w:rsidR="00F82F87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82F87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E0D32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E0D32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Telefonnummer: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712" w:type="dxa"/>
            <w:shd w:val="clear" w:color="auto" w:fill="auto"/>
            <w:vAlign w:val="center"/>
          </w:tcPr>
          <w:p w:rsidR="00FE0D32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="00286629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ail: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E0D32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E0D32" w:rsidRPr="006A1001" w:rsidRDefault="00FE0D32" w:rsidP="006A10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6A1001">
              <w:rPr>
                <w:rFonts w:ascii="Arial" w:hAnsi="Arial" w:cs="Arial"/>
                <w:sz w:val="20"/>
                <w:szCs w:val="18"/>
              </w:rPr>
              <w:t>Staatsbürgerschaft: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1712" w:type="dxa"/>
            <w:shd w:val="clear" w:color="auto" w:fill="auto"/>
            <w:vAlign w:val="center"/>
          </w:tcPr>
          <w:p w:rsidR="00FE0D32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Matrikelnummer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74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AD2941" w:rsidRPr="005F73CE" w:rsidTr="00AD2941">
        <w:trPr>
          <w:trHeight w:val="362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AD2941" w:rsidRDefault="00AD2941" w:rsidP="00AD2941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Studiengebühren wurden vollständig bezahlt.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</w:p>
          <w:p w:rsidR="00AD2941" w:rsidRPr="00B67E94" w:rsidRDefault="00AD2941" w:rsidP="00AD2941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Ich bin mit der Veröffentlichung meines Namens in der Tagespresse einverstanden.             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bookmarkEnd w:id="10"/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bookmarkEnd w:id="11"/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Nein</w:t>
            </w:r>
          </w:p>
        </w:tc>
      </w:tr>
      <w:tr w:rsidR="00AD2941" w:rsidRPr="005F73CE" w:rsidTr="00AD2941">
        <w:trPr>
          <w:trHeight w:val="215"/>
        </w:trPr>
        <w:tc>
          <w:tcPr>
            <w:tcW w:w="10548" w:type="dxa"/>
            <w:tcBorders>
              <w:top w:val="single" w:sz="4" w:space="0" w:color="auto"/>
            </w:tcBorders>
          </w:tcPr>
          <w:p w:rsidR="00AD2941" w:rsidRPr="005F73CE" w:rsidRDefault="00AD2941" w:rsidP="00AD2941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D2941" w:rsidRPr="005F73CE" w:rsidTr="00AD2941">
        <w:trPr>
          <w:trHeight w:val="80"/>
        </w:trPr>
        <w:tc>
          <w:tcPr>
            <w:tcW w:w="10548" w:type="dxa"/>
            <w:shd w:val="clear" w:color="auto" w:fill="E6E6E6"/>
            <w:vAlign w:val="center"/>
          </w:tcPr>
          <w:p w:rsidR="00AD2941" w:rsidRPr="005F73CE" w:rsidRDefault="00AD2941" w:rsidP="00AD294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D2941" w:rsidRPr="005F73CE" w:rsidRDefault="00AD2941" w:rsidP="00AD294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>Datum, Ort: ……………………………..…….……            Unterschrift: ……………………………………..……</w:t>
            </w:r>
          </w:p>
        </w:tc>
      </w:tr>
    </w:tbl>
    <w:tbl>
      <w:tblPr>
        <w:tblpPr w:leftFromText="141" w:rightFromText="141" w:vertAnchor="text" w:horzAnchor="margin" w:tblpY="1604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AD2941" w:rsidRPr="00A57AE1" w:rsidTr="00AD2941">
        <w:trPr>
          <w:trHeight w:val="362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AD2941" w:rsidRPr="007E339A" w:rsidRDefault="00AD2941" w:rsidP="00AD2941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339A">
              <w:rPr>
                <w:rFonts w:ascii="Arial" w:hAnsi="Arial" w:cs="Arial"/>
                <w:b/>
                <w:i/>
                <w:sz w:val="20"/>
                <w:szCs w:val="20"/>
              </w:rPr>
              <w:t>Gilt nur bei Teilnahme an der akademischen Feier:</w:t>
            </w:r>
          </w:p>
          <w:p w:rsidR="00AD2941" w:rsidRPr="007E339A" w:rsidRDefault="00AD2941" w:rsidP="00AD2941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>Der</w:t>
            </w:r>
            <w:r w:rsidRPr="007E339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Kostenbeitrag für die </w:t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>akademische Feier beträgt € 75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,-. </w:t>
            </w:r>
          </w:p>
          <w:p w:rsidR="00AD2941" w:rsidRPr="00940E6E" w:rsidRDefault="00AD2941" w:rsidP="00AD2941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Bankverbindung: Hypo-Bank Tirol BIC: HYPTAT22; IBAN: AT16 5700 0210 1113 0640; </w:t>
            </w:r>
          </w:p>
          <w:p w:rsidR="00AD2941" w:rsidRDefault="00AD2941" w:rsidP="00AD2941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Verwendungszweck: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Diplomgebühren UMIT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TIROL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+ Matrikelnummer </w:t>
            </w:r>
          </w:p>
          <w:p w:rsidR="00AD2941" w:rsidRPr="007E339A" w:rsidRDefault="00AD2941" w:rsidP="00AD2941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AD2941" w:rsidRPr="001817E2" w:rsidRDefault="00AD2941" w:rsidP="00AD2941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940E6E">
              <w:rPr>
                <w:rFonts w:ascii="Arial" w:hAnsi="Arial" w:cs="Arial"/>
                <w:sz w:val="20"/>
                <w:szCs w:val="20"/>
              </w:rPr>
              <w:t>Zahlungsbeleg über € 75,- liegt bei:</w:t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804E3B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40E6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</w:p>
        </w:tc>
      </w:tr>
    </w:tbl>
    <w:p w:rsidR="009D7267" w:rsidRPr="006A1001" w:rsidRDefault="009D7267" w:rsidP="00FC48C2">
      <w:pPr>
        <w:rPr>
          <w:rFonts w:ascii="Arial" w:hAnsi="Arial" w:cs="Arial"/>
          <w:b/>
          <w:sz w:val="14"/>
          <w:szCs w:val="10"/>
        </w:rPr>
      </w:pPr>
    </w:p>
    <w:p w:rsidR="009D7267" w:rsidRPr="007E7C62" w:rsidRDefault="009D7267" w:rsidP="009D7267">
      <w:pPr>
        <w:jc w:val="center"/>
        <w:rPr>
          <w:rFonts w:ascii="Arial" w:hAnsi="Arial" w:cs="Arial"/>
          <w:sz w:val="16"/>
          <w:szCs w:val="18"/>
          <w:highlight w:val="lightGray"/>
          <w:u w:val="single"/>
        </w:rPr>
      </w:pPr>
    </w:p>
    <w:p w:rsidR="009D7267" w:rsidRDefault="009D7267" w:rsidP="009D7267">
      <w:pPr>
        <w:jc w:val="center"/>
        <w:rPr>
          <w:rFonts w:ascii="Arial" w:hAnsi="Arial" w:cs="Arial"/>
          <w:sz w:val="22"/>
          <w:szCs w:val="18"/>
          <w:u w:val="single"/>
        </w:rPr>
      </w:pPr>
      <w:r w:rsidRPr="009D7267">
        <w:rPr>
          <w:rFonts w:ascii="Arial" w:hAnsi="Arial" w:cs="Arial"/>
          <w:sz w:val="22"/>
          <w:szCs w:val="18"/>
          <w:highlight w:val="lightGray"/>
          <w:u w:val="single"/>
        </w:rPr>
        <w:t>Hinweis: Alle grau hinterlegten Felder sind von der/dem Studierenden auszufüllen</w:t>
      </w:r>
    </w:p>
    <w:sectPr w:rsidR="009D7267" w:rsidSect="00F50F2C">
      <w:headerReference w:type="default" r:id="rId7"/>
      <w:footerReference w:type="default" r:id="rId8"/>
      <w:pgSz w:w="11906" w:h="16838"/>
      <w:pgMar w:top="1512" w:right="746" w:bottom="993" w:left="900" w:header="360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EF2" w:rsidRDefault="00876EF2">
      <w:r>
        <w:separator/>
      </w:r>
    </w:p>
  </w:endnote>
  <w:endnote w:type="continuationSeparator" w:id="0">
    <w:p w:rsidR="00876EF2" w:rsidRDefault="0087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345" w:rsidRPr="00252F0E" w:rsidRDefault="00C21345" w:rsidP="00C21345">
    <w:pPr>
      <w:pStyle w:val="Fuzeile"/>
      <w:tabs>
        <w:tab w:val="clear" w:pos="9072"/>
      </w:tabs>
      <w:ind w:right="-428"/>
      <w:jc w:val="center"/>
      <w:rPr>
        <w:rFonts w:ascii="Arial" w:hAnsi="Arial" w:cs="Arial"/>
        <w:sz w:val="18"/>
        <w:szCs w:val="16"/>
        <w:lang w:val="en-GB"/>
      </w:rPr>
    </w:pPr>
    <w:r w:rsidRPr="00252F0E">
      <w:rPr>
        <w:rFonts w:ascii="Arial" w:hAnsi="Arial" w:cs="Arial"/>
        <w:sz w:val="18"/>
        <w:szCs w:val="16"/>
      </w:rPr>
      <w:t xml:space="preserve">Fakultäten Servicestelle Standort Landeck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</w:rPr>
      <w:t xml:space="preserve"> Bruggfeldstraße 7 (1. </w:t>
    </w:r>
    <w:r w:rsidRPr="00252F0E">
      <w:rPr>
        <w:rFonts w:ascii="Arial" w:hAnsi="Arial" w:cs="Arial"/>
        <w:sz w:val="18"/>
        <w:szCs w:val="16"/>
        <w:lang w:val="en-GB"/>
      </w:rPr>
      <w:t xml:space="preserve">Stock)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en-GB"/>
      </w:rPr>
      <w:t xml:space="preserve"> A-6500 Landeck </w:t>
    </w:r>
  </w:p>
  <w:p w:rsidR="00C21345" w:rsidRPr="006A1001" w:rsidRDefault="00C21345" w:rsidP="00C21345">
    <w:pPr>
      <w:pStyle w:val="Fuzeile"/>
      <w:jc w:val="center"/>
      <w:rPr>
        <w:rFonts w:ascii="Arial" w:hAnsi="Arial" w:cs="Arial"/>
        <w:sz w:val="18"/>
        <w:szCs w:val="16"/>
      </w:rPr>
    </w:pPr>
    <w:proofErr w:type="spellStart"/>
    <w:r w:rsidRPr="00252F0E">
      <w:rPr>
        <w:rFonts w:ascii="Arial" w:hAnsi="Arial" w:cs="Arial"/>
        <w:sz w:val="18"/>
        <w:szCs w:val="16"/>
        <w:lang w:val="it-IT"/>
      </w:rPr>
      <w:t>Telefon</w:t>
    </w:r>
    <w:proofErr w:type="spellEnd"/>
    <w:r w:rsidRPr="00252F0E">
      <w:rPr>
        <w:rFonts w:ascii="Arial" w:hAnsi="Arial" w:cs="Arial"/>
        <w:sz w:val="18"/>
        <w:szCs w:val="16"/>
        <w:lang w:val="it-IT"/>
      </w:rPr>
      <w:t>: +43/(0)512/507-3717</w:t>
    </w:r>
    <w:r w:rsidR="00A61681">
      <w:rPr>
        <w:rFonts w:ascii="Arial" w:hAnsi="Arial" w:cs="Arial"/>
        <w:sz w:val="18"/>
        <w:szCs w:val="16"/>
        <w:lang w:val="it-IT"/>
      </w:rPr>
      <w:t>2</w:t>
    </w:r>
    <w:r w:rsidRPr="00252F0E">
      <w:rPr>
        <w:rFonts w:ascii="Arial" w:hAnsi="Arial" w:cs="Arial"/>
        <w:sz w:val="18"/>
        <w:szCs w:val="16"/>
        <w:lang w:val="it-IT"/>
      </w:rPr>
      <w:t xml:space="preserve">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it-IT"/>
      </w:rPr>
      <w:t xml:space="preserve"> Fax: +43/(0)512/507-36899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it-IT"/>
      </w:rPr>
      <w:t xml:space="preserve"> E-Mail: </w:t>
    </w:r>
    <w:hyperlink r:id="rId1" w:history="1">
      <w:r w:rsidRPr="006A1001">
        <w:rPr>
          <w:rStyle w:val="Hyperlink"/>
          <w:rFonts w:ascii="Arial" w:hAnsi="Arial" w:cs="Arial"/>
          <w:sz w:val="18"/>
          <w:szCs w:val="16"/>
        </w:rPr>
        <w:t>fss-landeck@uibk.ac.at</w:t>
      </w:r>
    </w:hyperlink>
    <w:r w:rsidRPr="006A1001"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EF2" w:rsidRDefault="00876EF2">
      <w:r>
        <w:separator/>
      </w:r>
    </w:p>
  </w:footnote>
  <w:footnote w:type="continuationSeparator" w:id="0">
    <w:p w:rsidR="00876EF2" w:rsidRDefault="0087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9F0" w:rsidRDefault="00086D1B" w:rsidP="00086D1B">
    <w:pPr>
      <w:pStyle w:val="Kopfzeile"/>
      <w:tabs>
        <w:tab w:val="clear" w:pos="9072"/>
        <w:tab w:val="right" w:pos="4536"/>
        <w:tab w:val="right" w:pos="10206"/>
      </w:tabs>
    </w:pPr>
    <w:r w:rsidRPr="00086D1B">
      <w:rPr>
        <w:noProof/>
        <w:lang w:eastAsia="de-A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4478966</wp:posOffset>
          </wp:positionH>
          <wp:positionV relativeFrom="paragraph">
            <wp:posOffset>132822</wp:posOffset>
          </wp:positionV>
          <wp:extent cx="1984375" cy="490220"/>
          <wp:effectExtent l="0" t="0" r="0" b="5080"/>
          <wp:wrapThrough wrapText="bothSides">
            <wp:wrapPolygon edited="0">
              <wp:start x="0" y="0"/>
              <wp:lineTo x="0" y="11751"/>
              <wp:lineTo x="1037" y="20984"/>
              <wp:lineTo x="18248" y="20984"/>
              <wp:lineTo x="21358" y="16788"/>
              <wp:lineTo x="21358" y="8394"/>
              <wp:lineTo x="19907" y="5876"/>
              <wp:lineTo x="13893" y="0"/>
              <wp:lineTo x="0" y="0"/>
            </wp:wrapPolygon>
          </wp:wrapThrough>
          <wp:docPr id="2" name="Grafik 2" descr="J:\c150\PR_L\Bachelor Landeck\Logos\UMIT Logo_1606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150\PR_L\Bachelor Landeck\Logos\UMIT Logo_1606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7853">
      <w:rPr>
        <w:noProof/>
        <w:lang w:eastAsia="de-AT"/>
      </w:rPr>
      <w:drawing>
        <wp:anchor distT="0" distB="0" distL="114300" distR="114300" simplePos="0" relativeHeight="251658752" behindDoc="0" locked="0" layoutInCell="1" allowOverlap="1" wp14:anchorId="11396758" wp14:editId="623E551D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950085" cy="763270"/>
          <wp:effectExtent l="0" t="0" r="0" b="0"/>
          <wp:wrapNone/>
          <wp:docPr id="4" name="Grafik 4" descr="C:\Users\papppete\AppData\Local\Temp\XPgrpwise\DragDropSources\599D8E1AEDU-DOMUMIT-PO1100169367313DC211\universitaet innsbruck logo 4c mit Schutzz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pppete\AppData\Local\Temp\XPgrpwise\DragDropSources\599D8E1AEDU-DOMUMIT-PO1100169367313DC211\universitaet innsbruck logo 4c mit Schutzz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tab/>
    </w:r>
    <w:r>
      <w:rPr>
        <w:noProof/>
        <w:lang w:eastAsia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EC9"/>
    <w:multiLevelType w:val="hybridMultilevel"/>
    <w:tmpl w:val="8528AF78"/>
    <w:lvl w:ilvl="0" w:tplc="D0E0D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0CFC"/>
    <w:multiLevelType w:val="hybridMultilevel"/>
    <w:tmpl w:val="CCB26838"/>
    <w:lvl w:ilvl="0" w:tplc="B8809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A7"/>
    <w:rsid w:val="00011BDB"/>
    <w:rsid w:val="0001338A"/>
    <w:rsid w:val="00016417"/>
    <w:rsid w:val="00025045"/>
    <w:rsid w:val="00025368"/>
    <w:rsid w:val="00037D46"/>
    <w:rsid w:val="00041F2F"/>
    <w:rsid w:val="00046605"/>
    <w:rsid w:val="00077813"/>
    <w:rsid w:val="00086D1B"/>
    <w:rsid w:val="000A0783"/>
    <w:rsid w:val="000C0255"/>
    <w:rsid w:val="000C1B67"/>
    <w:rsid w:val="000C49B8"/>
    <w:rsid w:val="000D36D8"/>
    <w:rsid w:val="000F1E78"/>
    <w:rsid w:val="00102F4C"/>
    <w:rsid w:val="00105651"/>
    <w:rsid w:val="001150BC"/>
    <w:rsid w:val="001172A2"/>
    <w:rsid w:val="001213D7"/>
    <w:rsid w:val="00126D0B"/>
    <w:rsid w:val="0014166F"/>
    <w:rsid w:val="0017148A"/>
    <w:rsid w:val="00181310"/>
    <w:rsid w:val="001817E2"/>
    <w:rsid w:val="00182B74"/>
    <w:rsid w:val="001A3B13"/>
    <w:rsid w:val="001B16DD"/>
    <w:rsid w:val="001D373A"/>
    <w:rsid w:val="001E1DE4"/>
    <w:rsid w:val="001E3517"/>
    <w:rsid w:val="001F1196"/>
    <w:rsid w:val="0020151A"/>
    <w:rsid w:val="00206095"/>
    <w:rsid w:val="00210AC6"/>
    <w:rsid w:val="0021251D"/>
    <w:rsid w:val="00226201"/>
    <w:rsid w:val="00227199"/>
    <w:rsid w:val="002312F2"/>
    <w:rsid w:val="00232C65"/>
    <w:rsid w:val="00245935"/>
    <w:rsid w:val="002466E5"/>
    <w:rsid w:val="00252F0E"/>
    <w:rsid w:val="0025496D"/>
    <w:rsid w:val="002602E3"/>
    <w:rsid w:val="00273D27"/>
    <w:rsid w:val="00281F6E"/>
    <w:rsid w:val="00286629"/>
    <w:rsid w:val="00293016"/>
    <w:rsid w:val="002B0FE9"/>
    <w:rsid w:val="002B7665"/>
    <w:rsid w:val="002B77F1"/>
    <w:rsid w:val="002F5EDB"/>
    <w:rsid w:val="003019FA"/>
    <w:rsid w:val="003169B1"/>
    <w:rsid w:val="0033387E"/>
    <w:rsid w:val="00334AE9"/>
    <w:rsid w:val="00343A95"/>
    <w:rsid w:val="00364ACB"/>
    <w:rsid w:val="0038195B"/>
    <w:rsid w:val="00384C2A"/>
    <w:rsid w:val="00386035"/>
    <w:rsid w:val="0039167A"/>
    <w:rsid w:val="00396B88"/>
    <w:rsid w:val="00397853"/>
    <w:rsid w:val="003A5C47"/>
    <w:rsid w:val="003A7E63"/>
    <w:rsid w:val="003B754C"/>
    <w:rsid w:val="003C32C8"/>
    <w:rsid w:val="003D2D99"/>
    <w:rsid w:val="003E3635"/>
    <w:rsid w:val="003E4998"/>
    <w:rsid w:val="003E64FE"/>
    <w:rsid w:val="003F7337"/>
    <w:rsid w:val="00406DE3"/>
    <w:rsid w:val="00423216"/>
    <w:rsid w:val="00443691"/>
    <w:rsid w:val="00463126"/>
    <w:rsid w:val="00481D7C"/>
    <w:rsid w:val="004949EE"/>
    <w:rsid w:val="00495F6F"/>
    <w:rsid w:val="004B11DC"/>
    <w:rsid w:val="004B3022"/>
    <w:rsid w:val="004C7B6D"/>
    <w:rsid w:val="004D6CE5"/>
    <w:rsid w:val="004F64D9"/>
    <w:rsid w:val="0050262B"/>
    <w:rsid w:val="0051687B"/>
    <w:rsid w:val="00516B19"/>
    <w:rsid w:val="005279E5"/>
    <w:rsid w:val="005301A5"/>
    <w:rsid w:val="00535640"/>
    <w:rsid w:val="005465F3"/>
    <w:rsid w:val="005534A8"/>
    <w:rsid w:val="00561798"/>
    <w:rsid w:val="005657E8"/>
    <w:rsid w:val="00567DA9"/>
    <w:rsid w:val="005713C6"/>
    <w:rsid w:val="00596214"/>
    <w:rsid w:val="005A0A6A"/>
    <w:rsid w:val="005A1938"/>
    <w:rsid w:val="005A4DEA"/>
    <w:rsid w:val="005B55CC"/>
    <w:rsid w:val="005C11E9"/>
    <w:rsid w:val="005C392A"/>
    <w:rsid w:val="005C70F4"/>
    <w:rsid w:val="005F2BE0"/>
    <w:rsid w:val="005F31A7"/>
    <w:rsid w:val="005F5B59"/>
    <w:rsid w:val="005F73CE"/>
    <w:rsid w:val="00606AA9"/>
    <w:rsid w:val="00617A49"/>
    <w:rsid w:val="0065632A"/>
    <w:rsid w:val="00674F8C"/>
    <w:rsid w:val="0068657A"/>
    <w:rsid w:val="00686739"/>
    <w:rsid w:val="0069199A"/>
    <w:rsid w:val="00692A43"/>
    <w:rsid w:val="006A1001"/>
    <w:rsid w:val="006F1ED1"/>
    <w:rsid w:val="006F3110"/>
    <w:rsid w:val="006F65BE"/>
    <w:rsid w:val="007002D8"/>
    <w:rsid w:val="00734297"/>
    <w:rsid w:val="00743E4E"/>
    <w:rsid w:val="00744758"/>
    <w:rsid w:val="00752F42"/>
    <w:rsid w:val="00764EA3"/>
    <w:rsid w:val="00773163"/>
    <w:rsid w:val="007A578B"/>
    <w:rsid w:val="007B1CF3"/>
    <w:rsid w:val="007C24D8"/>
    <w:rsid w:val="007D2945"/>
    <w:rsid w:val="007D4058"/>
    <w:rsid w:val="007D5004"/>
    <w:rsid w:val="007D55B1"/>
    <w:rsid w:val="007E13F9"/>
    <w:rsid w:val="007E339A"/>
    <w:rsid w:val="007E7C62"/>
    <w:rsid w:val="007F7E60"/>
    <w:rsid w:val="00804E3B"/>
    <w:rsid w:val="00815172"/>
    <w:rsid w:val="00857A42"/>
    <w:rsid w:val="008640CE"/>
    <w:rsid w:val="008644F3"/>
    <w:rsid w:val="00864855"/>
    <w:rsid w:val="00865660"/>
    <w:rsid w:val="00873426"/>
    <w:rsid w:val="00876EF2"/>
    <w:rsid w:val="008902F6"/>
    <w:rsid w:val="00895677"/>
    <w:rsid w:val="008C1E69"/>
    <w:rsid w:val="008C69AA"/>
    <w:rsid w:val="008E4218"/>
    <w:rsid w:val="00900728"/>
    <w:rsid w:val="00910FFB"/>
    <w:rsid w:val="00925790"/>
    <w:rsid w:val="00940E6E"/>
    <w:rsid w:val="00954859"/>
    <w:rsid w:val="00954B17"/>
    <w:rsid w:val="00957F75"/>
    <w:rsid w:val="009671B3"/>
    <w:rsid w:val="009729F0"/>
    <w:rsid w:val="009746CA"/>
    <w:rsid w:val="00974D03"/>
    <w:rsid w:val="00982238"/>
    <w:rsid w:val="00984E5E"/>
    <w:rsid w:val="0099138F"/>
    <w:rsid w:val="00992A18"/>
    <w:rsid w:val="00993916"/>
    <w:rsid w:val="009967E8"/>
    <w:rsid w:val="009C0806"/>
    <w:rsid w:val="009C1D0E"/>
    <w:rsid w:val="009C1D1E"/>
    <w:rsid w:val="009D521C"/>
    <w:rsid w:val="009D5B51"/>
    <w:rsid w:val="009D7267"/>
    <w:rsid w:val="009F15B5"/>
    <w:rsid w:val="00A002EF"/>
    <w:rsid w:val="00A112D8"/>
    <w:rsid w:val="00A14FA9"/>
    <w:rsid w:val="00A27BDA"/>
    <w:rsid w:val="00A33189"/>
    <w:rsid w:val="00A3585C"/>
    <w:rsid w:val="00A40128"/>
    <w:rsid w:val="00A42865"/>
    <w:rsid w:val="00A57AE1"/>
    <w:rsid w:val="00A61681"/>
    <w:rsid w:val="00A730E0"/>
    <w:rsid w:val="00A875AB"/>
    <w:rsid w:val="00A91587"/>
    <w:rsid w:val="00A96F6D"/>
    <w:rsid w:val="00AB163F"/>
    <w:rsid w:val="00AC2CD0"/>
    <w:rsid w:val="00AD1B7F"/>
    <w:rsid w:val="00AD1BDB"/>
    <w:rsid w:val="00AD2941"/>
    <w:rsid w:val="00AD436F"/>
    <w:rsid w:val="00AD5D2E"/>
    <w:rsid w:val="00AE29C3"/>
    <w:rsid w:val="00AE6490"/>
    <w:rsid w:val="00AF47AA"/>
    <w:rsid w:val="00B01B18"/>
    <w:rsid w:val="00B030CC"/>
    <w:rsid w:val="00B22714"/>
    <w:rsid w:val="00B31C80"/>
    <w:rsid w:val="00B36A3D"/>
    <w:rsid w:val="00B434F1"/>
    <w:rsid w:val="00B46CEE"/>
    <w:rsid w:val="00B46D21"/>
    <w:rsid w:val="00B652B6"/>
    <w:rsid w:val="00B67E94"/>
    <w:rsid w:val="00B741A0"/>
    <w:rsid w:val="00B95620"/>
    <w:rsid w:val="00B97F5D"/>
    <w:rsid w:val="00BB1871"/>
    <w:rsid w:val="00BC239B"/>
    <w:rsid w:val="00BE6042"/>
    <w:rsid w:val="00BF33A3"/>
    <w:rsid w:val="00BF4C94"/>
    <w:rsid w:val="00C0304E"/>
    <w:rsid w:val="00C06EAB"/>
    <w:rsid w:val="00C21345"/>
    <w:rsid w:val="00C3008F"/>
    <w:rsid w:val="00C32A7C"/>
    <w:rsid w:val="00C607DA"/>
    <w:rsid w:val="00C60C4F"/>
    <w:rsid w:val="00C80BC5"/>
    <w:rsid w:val="00C916DF"/>
    <w:rsid w:val="00CA5BF7"/>
    <w:rsid w:val="00CB5B6E"/>
    <w:rsid w:val="00CC70AA"/>
    <w:rsid w:val="00CC7438"/>
    <w:rsid w:val="00CD1E91"/>
    <w:rsid w:val="00CE364D"/>
    <w:rsid w:val="00CE7846"/>
    <w:rsid w:val="00CF3647"/>
    <w:rsid w:val="00CF5B9B"/>
    <w:rsid w:val="00D205A4"/>
    <w:rsid w:val="00D22918"/>
    <w:rsid w:val="00D55A56"/>
    <w:rsid w:val="00D5769F"/>
    <w:rsid w:val="00D82F15"/>
    <w:rsid w:val="00D962BE"/>
    <w:rsid w:val="00D97D02"/>
    <w:rsid w:val="00DA0F64"/>
    <w:rsid w:val="00DB1FEE"/>
    <w:rsid w:val="00DF59F0"/>
    <w:rsid w:val="00E0490E"/>
    <w:rsid w:val="00E16548"/>
    <w:rsid w:val="00E4475C"/>
    <w:rsid w:val="00E528FC"/>
    <w:rsid w:val="00E549A6"/>
    <w:rsid w:val="00E57E08"/>
    <w:rsid w:val="00E60D30"/>
    <w:rsid w:val="00E66047"/>
    <w:rsid w:val="00E6667B"/>
    <w:rsid w:val="00E7743D"/>
    <w:rsid w:val="00EA0CCE"/>
    <w:rsid w:val="00EB5A1C"/>
    <w:rsid w:val="00EB70CE"/>
    <w:rsid w:val="00EC3CEE"/>
    <w:rsid w:val="00EC4189"/>
    <w:rsid w:val="00EC4505"/>
    <w:rsid w:val="00F0166A"/>
    <w:rsid w:val="00F2193C"/>
    <w:rsid w:val="00F26130"/>
    <w:rsid w:val="00F261DB"/>
    <w:rsid w:val="00F27F6E"/>
    <w:rsid w:val="00F34D25"/>
    <w:rsid w:val="00F3743E"/>
    <w:rsid w:val="00F447F4"/>
    <w:rsid w:val="00F50F2C"/>
    <w:rsid w:val="00F72D0C"/>
    <w:rsid w:val="00F82F87"/>
    <w:rsid w:val="00F85278"/>
    <w:rsid w:val="00F85B91"/>
    <w:rsid w:val="00F955F9"/>
    <w:rsid w:val="00FA7D98"/>
    <w:rsid w:val="00FB7EA1"/>
    <w:rsid w:val="00FC48C2"/>
    <w:rsid w:val="00FD274D"/>
    <w:rsid w:val="00FD5772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057ADA8A-CF59-46FC-AB4C-1FC978D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E6490"/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D5D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D5D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5D2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3F7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3F7337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17"/>
      <w:lang w:val="de-DE"/>
    </w:rPr>
  </w:style>
  <w:style w:type="character" w:styleId="Hyperlink">
    <w:name w:val="Hyperlink"/>
    <w:rsid w:val="001E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s-landeck@uibk.ac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AKADEMISCHEN FEIER</vt:lpstr>
    </vt:vector>
  </TitlesOfParts>
  <Company>.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AKADEMISCHEN FEIER</dc:title>
  <dc:creator>.</dc:creator>
  <cp:lastModifiedBy>Köll, Christina</cp:lastModifiedBy>
  <cp:revision>2</cp:revision>
  <cp:lastPrinted>2022-08-17T09:14:00Z</cp:lastPrinted>
  <dcterms:created xsi:type="dcterms:W3CDTF">2024-08-08T08:21:00Z</dcterms:created>
  <dcterms:modified xsi:type="dcterms:W3CDTF">2024-08-08T08:21:00Z</dcterms:modified>
</cp:coreProperties>
</file>